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C09242" w14:textId="77777777" w:rsidR="00C8322C" w:rsidRDefault="00C8322C" w:rsidP="00C8322C">
      <w:pPr>
        <w:jc w:val="center"/>
      </w:pPr>
      <w:r>
        <w:rPr>
          <w:noProof/>
        </w:rPr>
        <w:drawing>
          <wp:inline distT="0" distB="0" distL="0" distR="0" wp14:anchorId="3EFA8657" wp14:editId="2C007B6B">
            <wp:extent cx="5585389" cy="2867025"/>
            <wp:effectExtent l="0" t="0" r="0" b="0"/>
            <wp:docPr id="21" name="Picture 2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a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269" cy="287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DDD5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C62CA4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AB5783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44C">
        <w:rPr>
          <w:rFonts w:ascii="Times New Roman" w:hAnsi="Times New Roman" w:cs="Times New Roman"/>
          <w:sz w:val="24"/>
          <w:szCs w:val="24"/>
        </w:rPr>
        <w:t xml:space="preserve">Jared </w:t>
      </w:r>
      <w:proofErr w:type="spellStart"/>
      <w:r w:rsidRPr="00C7344C">
        <w:rPr>
          <w:rFonts w:ascii="Times New Roman" w:hAnsi="Times New Roman" w:cs="Times New Roman"/>
          <w:sz w:val="24"/>
          <w:szCs w:val="24"/>
        </w:rPr>
        <w:t>Hermans</w:t>
      </w:r>
      <w:proofErr w:type="spellEnd"/>
    </w:p>
    <w:p w14:paraId="0948FE75" w14:textId="4423C605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44C">
        <w:rPr>
          <w:rFonts w:ascii="Times New Roman" w:hAnsi="Times New Roman" w:cs="Times New Roman"/>
          <w:sz w:val="24"/>
          <w:szCs w:val="24"/>
        </w:rPr>
        <w:t xml:space="preserve">EEL 5661 Homework </w:t>
      </w:r>
      <w:r>
        <w:rPr>
          <w:rFonts w:ascii="Times New Roman" w:hAnsi="Times New Roman" w:cs="Times New Roman"/>
          <w:sz w:val="24"/>
          <w:szCs w:val="24"/>
        </w:rPr>
        <w:t>2</w:t>
      </w:r>
    </w:p>
    <w:p w14:paraId="50567504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44C">
        <w:rPr>
          <w:rFonts w:ascii="Times New Roman" w:hAnsi="Times New Roman" w:cs="Times New Roman"/>
          <w:sz w:val="24"/>
          <w:szCs w:val="24"/>
        </w:rPr>
        <w:t xml:space="preserve">Dr. </w:t>
      </w:r>
      <w:proofErr w:type="spellStart"/>
      <w:r w:rsidRPr="00C7344C">
        <w:rPr>
          <w:rFonts w:ascii="Times New Roman" w:hAnsi="Times New Roman" w:cs="Times New Roman"/>
          <w:sz w:val="24"/>
          <w:szCs w:val="24"/>
        </w:rPr>
        <w:t>Zvi</w:t>
      </w:r>
      <w:proofErr w:type="spellEnd"/>
      <w:r w:rsidRPr="00C7344C">
        <w:rPr>
          <w:rFonts w:ascii="Times New Roman" w:hAnsi="Times New Roman" w:cs="Times New Roman"/>
          <w:sz w:val="24"/>
          <w:szCs w:val="24"/>
        </w:rPr>
        <w:t xml:space="preserve"> Roth</w:t>
      </w:r>
    </w:p>
    <w:p w14:paraId="1FD4023B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665ADE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B8AA6D" w14:textId="77777777" w:rsidR="00C8322C" w:rsidRPr="00C7344C" w:rsidRDefault="00C8322C" w:rsidP="00C832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6EDEC7" w14:textId="77777777" w:rsidR="00C8322C" w:rsidRDefault="00C8322C" w:rsidP="00C8322C">
      <w:pPr>
        <w:jc w:val="center"/>
      </w:pPr>
    </w:p>
    <w:p w14:paraId="6B65678F" w14:textId="77777777" w:rsidR="00C8322C" w:rsidRDefault="00C8322C" w:rsidP="00C8322C">
      <w:pPr>
        <w:jc w:val="center"/>
      </w:pPr>
    </w:p>
    <w:p w14:paraId="2C42CF0A" w14:textId="77777777" w:rsidR="00C8322C" w:rsidRDefault="00C8322C" w:rsidP="00C8322C">
      <w:pPr>
        <w:jc w:val="center"/>
      </w:pPr>
    </w:p>
    <w:p w14:paraId="1A0D704D" w14:textId="77777777" w:rsidR="00C8322C" w:rsidRPr="001F20D6" w:rsidRDefault="00C8322C" w:rsidP="00C8322C">
      <w:pPr>
        <w:jc w:val="center"/>
        <w:rPr>
          <w:rFonts w:eastAsiaTheme="minorEastAsia"/>
          <w:sz w:val="24"/>
          <w:szCs w:val="24"/>
        </w:rPr>
      </w:pPr>
    </w:p>
    <w:p w14:paraId="109A0042" w14:textId="77777777" w:rsidR="00C8322C" w:rsidRDefault="00C8322C" w:rsidP="00C8322C">
      <w:pPr>
        <w:jc w:val="center"/>
        <w:rPr>
          <w:rFonts w:eastAsiaTheme="minorEastAsia"/>
        </w:rPr>
      </w:pPr>
    </w:p>
    <w:p w14:paraId="7F08A5FC" w14:textId="77777777" w:rsidR="00C8322C" w:rsidRDefault="00C8322C" w:rsidP="00C8322C">
      <w:pPr>
        <w:jc w:val="center"/>
        <w:rPr>
          <w:rFonts w:eastAsiaTheme="minorEastAsia"/>
        </w:rPr>
      </w:pPr>
    </w:p>
    <w:p w14:paraId="09D4B5BA" w14:textId="77777777" w:rsidR="00C8322C" w:rsidRPr="001F20D6" w:rsidRDefault="00C8322C" w:rsidP="00C8322C">
      <w:pPr>
        <w:jc w:val="center"/>
        <w:rPr>
          <w:rFonts w:eastAsiaTheme="minorEastAsia"/>
        </w:rPr>
      </w:pPr>
    </w:p>
    <w:p w14:paraId="404C59BE" w14:textId="77777777" w:rsidR="00C8322C" w:rsidRDefault="00C8322C" w:rsidP="00C8322C">
      <w:pPr>
        <w:jc w:val="center"/>
      </w:pPr>
    </w:p>
    <w:p w14:paraId="4C1B9834" w14:textId="77777777" w:rsidR="00C8322C" w:rsidRDefault="00C8322C" w:rsidP="00C8322C">
      <w:pPr>
        <w:jc w:val="center"/>
      </w:pPr>
    </w:p>
    <w:p w14:paraId="59AAD5FC" w14:textId="77777777" w:rsidR="00C8322C" w:rsidRDefault="00C8322C" w:rsidP="00C8322C">
      <w:pPr>
        <w:jc w:val="center"/>
      </w:pPr>
    </w:p>
    <w:p w14:paraId="09E00F40" w14:textId="77777777" w:rsidR="00C8322C" w:rsidRDefault="00C8322C" w:rsidP="00C8322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Problem 1:</w:t>
      </w:r>
    </w:p>
    <w:p w14:paraId="2EB333C5" w14:textId="0C081031" w:rsidR="00B10269" w:rsidRDefault="001424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 to Problems 2 and 3 of HW1, in which you derived the forward kinematics of two robots.</w:t>
      </w:r>
    </w:p>
    <w:p w14:paraId="2C61E3AC" w14:textId="4112F07E" w:rsidR="001424F6" w:rsidRDefault="001424F6" w:rsidP="001424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Perform the inverse kinematics of the two </w:t>
      </w:r>
      <w:proofErr w:type="gramStart"/>
      <w:r>
        <w:rPr>
          <w:rFonts w:ascii="Times New Roman" w:hAnsi="Times New Roman" w:cs="Times New Roman"/>
          <w:sz w:val="24"/>
          <w:szCs w:val="24"/>
        </w:rPr>
        <w:t>manipulator</w:t>
      </w:r>
      <w:proofErr w:type="gramEnd"/>
    </w:p>
    <w:p w14:paraId="0EA0F834" w14:textId="0755E144" w:rsidR="001424F6" w:rsidRDefault="001424F6" w:rsidP="001424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 RTB to create the two robots and to perform the inverse kinematics on some chosen poses.</w:t>
      </w:r>
    </w:p>
    <w:p w14:paraId="04AF8F46" w14:textId="79AF2489" w:rsidR="001424F6" w:rsidRDefault="001424F6" w:rsidP="001424F6">
      <w:pPr>
        <w:ind w:firstLine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Inverse Kinematics</w:t>
      </w:r>
      <w:r w:rsidR="00E153D7">
        <w:rPr>
          <w:rFonts w:ascii="Times New Roman" w:hAnsi="Times New Roman" w:cs="Times New Roman"/>
          <w:b/>
          <w:bCs/>
          <w:sz w:val="28"/>
          <w:szCs w:val="28"/>
        </w:rPr>
        <w:t xml:space="preserve"> #2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0BA082" w14:textId="2093EF95" w:rsidR="001424F6" w:rsidRDefault="00E153D7" w:rsidP="001424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Final 4x4 forward kinematic equation I obtained in question 2 was:</w:t>
      </w:r>
    </w:p>
    <w:p w14:paraId="4F8F5295" w14:textId="0EC83DB3" w:rsidR="00E153D7" w:rsidRPr="0090628A" w:rsidRDefault="00E153D7" w:rsidP="00E153D7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T=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5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800529D" w14:textId="18210BF8" w:rsidR="007F1997" w:rsidRPr="007F1997" w:rsidRDefault="00C136AF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0078BA87" w14:textId="00B83E8A" w:rsidR="007F1997" w:rsidRPr="007F1997" w:rsidRDefault="00C136AF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46BA5555" w14:textId="707D5DCF" w:rsidR="007F1997" w:rsidRPr="007F1997" w:rsidRDefault="00C136AF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0EA8FA0" w14:textId="4CA82ED2" w:rsidR="007F1997" w:rsidRPr="007F1997" w:rsidRDefault="00C136AF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0DC7B160" w14:textId="33F950E3" w:rsidR="007F1997" w:rsidRPr="007F1997" w:rsidRDefault="00C136AF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ABDDD5A" w14:textId="57AF5DF5" w:rsidR="007F1997" w:rsidRPr="00E153D7" w:rsidRDefault="007F1997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</m:oMath>
      </m:oMathPara>
    </w:p>
    <w:p w14:paraId="6B2DB411" w14:textId="47048E71" w:rsidR="00E153D7" w:rsidRDefault="00E153D7" w:rsidP="00E153D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To find the inverse kinematics for the first joint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="007F1997">
        <w:rPr>
          <w:rFonts w:ascii="Times New Roman" w:eastAsiaTheme="minorEastAsia" w:hAnsi="Times New Roman" w:cs="Times New Roman"/>
          <w:sz w:val="24"/>
          <w:szCs w:val="24"/>
        </w:rPr>
        <w:t xml:space="preserve"> as a function of the known elements of </w:t>
      </w:r>
      <m:oMath>
        <m:sPre>
          <m:sPre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end-effector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base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e>
        </m:sPre>
      </m:oMath>
      <w:r w:rsidR="007F1997">
        <w:rPr>
          <w:rFonts w:ascii="Times New Roman" w:eastAsiaTheme="minorEastAsia" w:hAnsi="Times New Roman" w:cs="Times New Roman"/>
          <w:sz w:val="24"/>
          <w:szCs w:val="24"/>
        </w:rPr>
        <w:t>, the link transformation inverses are pre-multiplied as follows.</w:t>
      </w:r>
    </w:p>
    <w:p w14:paraId="14D9596C" w14:textId="7E1F7D98" w:rsidR="007F1997" w:rsidRPr="00CB4EDD" w:rsidRDefault="00C136AF" w:rsidP="007F199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[</m:t>
              </m:r>
              <m:sPre>
                <m:sPre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PrePr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)]</m:t>
                  </m:r>
                </m:e>
              </m:sPre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∙T=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[</m:t>
              </m:r>
              <m:sPre>
                <m:sPre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PrePr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sup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)]</m:t>
                  </m:r>
                </m:e>
              </m:sPre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</m:oMath>
      </m:oMathPara>
    </w:p>
    <w:p w14:paraId="53245B51" w14:textId="7398A0AB" w:rsidR="00CB4EDD" w:rsidRDefault="00CB4EDD" w:rsidP="00CB4ED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[</m:t>
            </m:r>
            <m:sPre>
              <m:sPre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PrePr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)]</m:t>
                </m:r>
              </m:e>
            </m:sPre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∙</m:t>
        </m:r>
        <m:sPre>
          <m:sPre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equal to the identity matrix. The above equation then simplifies to:</w:t>
      </w:r>
    </w:p>
    <w:p w14:paraId="4158AAF8" w14:textId="3E000C5E" w:rsidR="00CB4EDD" w:rsidRPr="00CB4EDD" w:rsidRDefault="00C136AF" w:rsidP="000007A9">
      <w:pPr>
        <w:pStyle w:val="Caption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[</m:t>
            </m:r>
            <m:sPre>
              <m:sPre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PrePr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)]</m:t>
                </m:r>
              </m:e>
            </m:sPre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∙T=</m:t>
        </m:r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  <m:r>
          <w:rPr>
            <w:rFonts w:ascii="Cambria Math" w:eastAsiaTheme="minorEastAsia" w:hAnsi="Cambria Math" w:cs="Times New Roman"/>
            <w:sz w:val="24"/>
            <w:szCs w:val="24"/>
          </w:rPr>
          <m:t>∙</m:t>
        </m:r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3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)∙</m:t>
            </m:r>
          </m:e>
        </m:sPre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4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)∙</m:t>
            </m:r>
          </m:e>
        </m:sPre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  <w:t xml:space="preserve">        </w:t>
      </w:r>
      <w:r w:rsidR="00CB4EDD">
        <w:t xml:space="preserve">[ </w:t>
      </w:r>
      <w:r>
        <w:fldChar w:fldCharType="begin"/>
      </w:r>
      <w:r>
        <w:instrText xml:space="preserve"> SEQ [ \* ARABIC </w:instrText>
      </w:r>
      <w:r>
        <w:fldChar w:fldCharType="separate"/>
      </w:r>
      <w:r w:rsidR="000007A9">
        <w:rPr>
          <w:noProof/>
        </w:rPr>
        <w:t>1</w:t>
      </w:r>
      <w:r>
        <w:rPr>
          <w:noProof/>
        </w:rPr>
        <w:fldChar w:fldCharType="end"/>
      </w:r>
      <w:r w:rsidR="00CB4EDD">
        <w:t>]</w:t>
      </w:r>
    </w:p>
    <w:p w14:paraId="41C67B5C" w14:textId="40880772" w:rsidR="00CB4EDD" w:rsidRDefault="00CB4EDD" w:rsidP="00CB4ED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rest of the equations are obtained in a similar manner:</w:t>
      </w:r>
    </w:p>
    <w:p w14:paraId="2D7C756F" w14:textId="6B26D35B" w:rsidR="00CB4EDD" w:rsidRPr="00CB4EDD" w:rsidRDefault="00C136AF" w:rsidP="000007A9">
      <w:pPr>
        <w:pStyle w:val="Caption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[</m:t>
            </m:r>
            <m:sPre>
              <m:sPre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PrePr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)∙</m:t>
                </m:r>
                <m:sPre>
                  <m:sPre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Pre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Cs w:val="0"/>
                            <w:color w:val="auto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e>
                </m:sPr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]</m:t>
                </m:r>
              </m:e>
            </m:sPre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∙T=</m:t>
        </m:r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3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)∙</m:t>
            </m:r>
          </m:e>
        </m:sPre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4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)∙</m:t>
            </m:r>
          </m:e>
        </m:sPre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  <w:t xml:space="preserve">        </w:t>
      </w:r>
      <w:r w:rsidR="000007A9">
        <w:t xml:space="preserve">[ </w:t>
      </w:r>
      <w:r>
        <w:fldChar w:fldCharType="begin"/>
      </w:r>
      <w:r>
        <w:instrText xml:space="preserve"> SEQ [ \* ARABIC </w:instrText>
      </w:r>
      <w:r>
        <w:fldChar w:fldCharType="separate"/>
      </w:r>
      <w:r w:rsidR="000007A9">
        <w:rPr>
          <w:noProof/>
        </w:rPr>
        <w:t>2</w:t>
      </w:r>
      <w:r>
        <w:rPr>
          <w:noProof/>
        </w:rPr>
        <w:fldChar w:fldCharType="end"/>
      </w:r>
      <w:r w:rsidR="000007A9">
        <w:t>]</w:t>
      </w:r>
    </w:p>
    <w:p w14:paraId="2BFE79DB" w14:textId="595997D9" w:rsidR="00CB4EDD" w:rsidRPr="00CB4EDD" w:rsidRDefault="00C136AF" w:rsidP="000007A9">
      <w:pPr>
        <w:pStyle w:val="Caption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[</m:t>
            </m:r>
            <m:sPre>
              <m:sPre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PrePr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)∙</m:t>
                </m:r>
                <m:sPre>
                  <m:sPre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Pre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Cs w:val="0"/>
                            <w:color w:val="auto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e>
                </m:sPr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∙</m:t>
                </m:r>
                <m:sPre>
                  <m:sPre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Pre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Cs w:val="0"/>
                            <w:color w:val="auto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e>
                </m:sPr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]</m:t>
                </m:r>
              </m:e>
            </m:sPre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∙T=</m:t>
        </m:r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4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)∙</m:t>
            </m:r>
          </m:e>
        </m:sPre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  <w:t xml:space="preserve">        </w:t>
      </w:r>
      <w:r w:rsidR="000007A9">
        <w:t xml:space="preserve">[ </w:t>
      </w:r>
      <w:r>
        <w:fldChar w:fldCharType="begin"/>
      </w:r>
      <w:r>
        <w:instrText xml:space="preserve"> SEQ [ \* ARABIC </w:instrText>
      </w:r>
      <w:r>
        <w:fldChar w:fldCharType="separate"/>
      </w:r>
      <w:r w:rsidR="000007A9">
        <w:rPr>
          <w:noProof/>
        </w:rPr>
        <w:t>3</w:t>
      </w:r>
      <w:r>
        <w:rPr>
          <w:noProof/>
        </w:rPr>
        <w:fldChar w:fldCharType="end"/>
      </w:r>
      <w:r w:rsidR="000007A9">
        <w:t>]</w:t>
      </w:r>
    </w:p>
    <w:p w14:paraId="0A3A6EFC" w14:textId="355FECFF" w:rsidR="0041340E" w:rsidRDefault="00C136AF" w:rsidP="0041340E">
      <w:pPr>
        <w:pStyle w:val="Caption"/>
        <w:jc w:val="right"/>
        <w:rPr>
          <w:rFonts w:ascii="Times New Roman" w:eastAsiaTheme="minorEastAsia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[</m:t>
            </m:r>
            <m:sPre>
              <m:sPre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PrePr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p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T(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)∙</m:t>
                </m:r>
                <m:sPre>
                  <m:sPre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Pre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Cs w:val="0"/>
                            <w:color w:val="auto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e>
                </m:sPr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∙</m:t>
                </m:r>
                <m:sPre>
                  <m:sPre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Pre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Cs w:val="0"/>
                            <w:color w:val="auto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)∙</m:t>
                    </m:r>
                  </m:e>
                </m:sPre>
                <m:sPre>
                  <m:sPrePr>
                    <m:ctrlPr>
                      <w:rPr>
                        <w:rFonts w:ascii="Cambria Math" w:eastAsiaTheme="minorEastAsia" w:hAnsi="Cambria Math" w:cs="Times New Roman"/>
                        <w:iCs w:val="0"/>
                        <w:color w:val="auto"/>
                        <w:sz w:val="24"/>
                        <w:szCs w:val="24"/>
                      </w:rPr>
                    </m:ctrlPr>
                  </m:sPrePr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sup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T(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Cs w:val="0"/>
                            <w:color w:val="auto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)</m:t>
                    </m:r>
                  </m:e>
                </m:sPr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]</m:t>
                </m:r>
              </m:e>
            </m:sPre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∙T=</m:t>
        </m:r>
        <m:sPre>
          <m:sPrePr>
            <m:ctrlPr>
              <w:rPr>
                <w:rFonts w:ascii="Cambria Math" w:eastAsiaTheme="minorEastAsia" w:hAnsi="Cambria Math" w:cs="Times New Roman"/>
                <w:iCs w:val="0"/>
                <w:color w:val="auto"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Cs w:val="0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</w:r>
      <w:r w:rsidR="000007A9">
        <w:rPr>
          <w:rFonts w:eastAsiaTheme="minorEastAsia"/>
          <w:iCs w:val="0"/>
          <w:color w:val="auto"/>
          <w:sz w:val="24"/>
          <w:szCs w:val="24"/>
        </w:rPr>
        <w:tab/>
        <w:t xml:space="preserve">        </w:t>
      </w:r>
      <w:r w:rsidR="000007A9">
        <w:t xml:space="preserve">[ </w:t>
      </w:r>
      <w:r>
        <w:fldChar w:fldCharType="begin"/>
      </w:r>
      <w:r>
        <w:instrText xml:space="preserve"> SEQ [ \* ARABIC </w:instrText>
      </w:r>
      <w:r>
        <w:fldChar w:fldCharType="separate"/>
      </w:r>
      <w:r w:rsidR="000007A9">
        <w:rPr>
          <w:noProof/>
        </w:rPr>
        <w:t>4</w:t>
      </w:r>
      <w:r>
        <w:rPr>
          <w:noProof/>
        </w:rPr>
        <w:fldChar w:fldCharType="end"/>
      </w:r>
      <w:r w:rsidR="000007A9">
        <w:t>]</w:t>
      </w:r>
    </w:p>
    <w:p w14:paraId="6989BBBA" w14:textId="52A47572" w:rsidR="0041340E" w:rsidRDefault="0041340E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Looking at equation 1:</w:t>
      </w:r>
    </w:p>
    <w:p w14:paraId="765AEC2D" w14:textId="38A5ADDB" w:rsidR="0041340E" w:rsidRPr="007D7359" w:rsidRDefault="00C136AF" w:rsidP="0041340E">
      <w:pPr>
        <w:jc w:val="center"/>
        <w:rPr>
          <w:rFonts w:ascii="Times New Roman" w:eastAsiaTheme="minorEastAsia" w:hAnsi="Times New Roman" w:cs="Times New Roman"/>
          <w:sz w:val="18"/>
          <w:szCs w:val="1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18"/>
                  <w:szCs w:val="1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18"/>
                          <w:szCs w:val="1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-1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8"/>
                                <w:szCs w:val="18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8"/>
                                <w:szCs w:val="18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18"/>
                  <w:szCs w:val="1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18"/>
              <w:szCs w:val="1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8"/>
                  <w:szCs w:val="18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8"/>
                      <w:szCs w:val="1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8"/>
                            <w:szCs w:val="18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8"/>
                            <w:szCs w:val="18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8"/>
                        <w:szCs w:val="1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8"/>
                        <w:szCs w:val="18"/>
                      </w:rPr>
                      <m:t>1</m:t>
                    </m:r>
                  </m:e>
                </m:mr>
              </m:m>
            </m:e>
          </m:d>
        </m:oMath>
      </m:oMathPara>
    </w:p>
    <w:p w14:paraId="470B8E83" w14:textId="2E16A6FE" w:rsidR="007D7359" w:rsidRPr="007D7359" w:rsidRDefault="00C136AF" w:rsidP="0041340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97EA88E" w14:textId="6EB72D2D" w:rsidR="0041340E" w:rsidRDefault="007D7359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next step is to set the matrix elements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equal to each other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to look for a suitable equation for the first angle such as:</w:t>
      </w:r>
    </w:p>
    <w:p w14:paraId="16D89F8F" w14:textId="385DD8C5" w:rsidR="001C6B68" w:rsidRPr="001C6B68" w:rsidRDefault="00C136AF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</m:oMath>
      </m:oMathPara>
    </w:p>
    <w:p w14:paraId="5583957D" w14:textId="741DD555" w:rsidR="001C6B68" w:rsidRPr="001C6B68" w:rsidRDefault="00C136AF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sub>
          </m:sSub>
        </m:oMath>
      </m:oMathPara>
    </w:p>
    <w:p w14:paraId="28DAE25F" w14:textId="4358C139" w:rsidR="001C6B68" w:rsidRDefault="001C6B68" w:rsidP="001C6B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Since,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i=1,2,3,…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 w:rsidR="0002451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is obtained as:</w:t>
      </w:r>
    </w:p>
    <w:p w14:paraId="3F0296E2" w14:textId="60420A07" w:rsidR="001C6B68" w:rsidRPr="00AB5062" w:rsidRDefault="00C136AF" w:rsidP="001C6B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1F0AFE4D" w14:textId="1849CCB0" w:rsidR="001C6B68" w:rsidRDefault="001C6B68" w:rsidP="001C6B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two possible solutions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can then be written as</w:t>
      </w:r>
      <w:r w:rsidR="00024516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E2401CB" w14:textId="08FA485A" w:rsidR="001C6B68" w:rsidRPr="007D7359" w:rsidRDefault="00C136AF" w:rsidP="001C6B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=Atan2(±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-a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highlight w:val="yellow"/>
                            </w:rPr>
                            <m:t>y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,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-a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)</m:t>
          </m:r>
        </m:oMath>
      </m:oMathPara>
    </w:p>
    <w:p w14:paraId="1790768F" w14:textId="77777777" w:rsidR="001C6B68" w:rsidRDefault="001C6B68" w:rsidP="001C6B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024638B" w14:textId="624F4ED7" w:rsidR="001C6B68" w:rsidRDefault="001C6B68" w:rsidP="001C6B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Another suitable equation is:</w:t>
      </w:r>
    </w:p>
    <w:p w14:paraId="286914CA" w14:textId="51AB932A" w:rsidR="001C6B68" w:rsidRPr="00DF50B7" w:rsidRDefault="00C136AF" w:rsidP="001C6B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</m:sSub>
        </m:oMath>
      </m:oMathPara>
    </w:p>
    <w:p w14:paraId="3E39855B" w14:textId="74520A95" w:rsidR="00DF50B7" w:rsidRPr="00DF50B7" w:rsidRDefault="00C136AF" w:rsidP="001C6B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</m:den>
          </m:f>
        </m:oMath>
      </m:oMathPara>
    </w:p>
    <w:p w14:paraId="1207A30F" w14:textId="1D0E2972" w:rsidR="00DF50B7" w:rsidRDefault="00DF50B7" w:rsidP="00DF50B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Since,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i=1,2,3,…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</m:sSub>
      </m:oMath>
      <w:r w:rsidR="0002451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is obtained as:</w:t>
      </w:r>
    </w:p>
    <w:p w14:paraId="0A6CFBE1" w14:textId="04AB5B9A" w:rsidR="00DF50B7" w:rsidRPr="00DF50B7" w:rsidRDefault="00C136AF" w:rsidP="00DF50B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4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59C28F3C" w14:textId="41FCBF75" w:rsidR="00DF50B7" w:rsidRDefault="00DF50B7" w:rsidP="00DF50B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The two possible solutions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can then be written as</w:t>
      </w:r>
      <w:r w:rsidR="00024516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60BB84BE" w14:textId="5E14EBE7" w:rsidR="00DF50B7" w:rsidRPr="00DF50B7" w:rsidRDefault="00C136AF" w:rsidP="00DF50B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=Atan2(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o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4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,±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highlight w:val="yellow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highlight w:val="yellow"/>
                                </w:rPr>
                                <m:t>o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highlight w:val="yellow"/>
                                </w:rPr>
                                <m:t>y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highlight w:val="yellow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highlight w:val="yellow"/>
                                </w:rPr>
                                <m:t>4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)</m:t>
          </m:r>
        </m:oMath>
      </m:oMathPara>
    </w:p>
    <w:p w14:paraId="63AAE571" w14:textId="04B64B70" w:rsidR="00DF50B7" w:rsidRDefault="00DF50B7" w:rsidP="00DF50B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equation has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however we found the equation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previously</w:t>
      </w:r>
      <w:r w:rsidR="002C0161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21F3A0A2" w14:textId="4C6F1949" w:rsidR="00EE4AE0" w:rsidRDefault="00EE4AE0" w:rsidP="00DF50B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Prismatic joint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found easily, remember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a fixed distance:</w:t>
      </w:r>
    </w:p>
    <w:p w14:paraId="08B3C161" w14:textId="2A294F4C" w:rsidR="002C0161" w:rsidRPr="002C0161" w:rsidRDefault="00C136AF" w:rsidP="002C016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</m:oMath>
      </m:oMathPara>
    </w:p>
    <w:p w14:paraId="0DD3CF42" w14:textId="726BFC24" w:rsidR="002C0161" w:rsidRPr="002C0161" w:rsidRDefault="00C136AF" w:rsidP="002C016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z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4</m:t>
              </m:r>
            </m:sub>
          </m:sSub>
        </m:oMath>
      </m:oMathPara>
    </w:p>
    <w:p w14:paraId="6262349E" w14:textId="5B254839" w:rsidR="0041340E" w:rsidRDefault="002C0161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Equation 1 does not have a suitable equation to find prismatic joints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so we will use equation 3:</w:t>
      </w:r>
    </w:p>
    <w:p w14:paraId="5BB6BEDA" w14:textId="774AEEC7" w:rsidR="006A6B6B" w:rsidRPr="006A6B6B" w:rsidRDefault="00C136AF" w:rsidP="006A6B6B">
      <w:pPr>
        <w:jc w:val="center"/>
        <w:rPr>
          <w:rFonts w:ascii="Times New Roman" w:eastAsiaTheme="minorEastAsia" w:hAnsi="Times New Roman" w:cs="Times New Roman"/>
          <w:sz w:val="17"/>
          <w:szCs w:val="17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17"/>
                  <w:szCs w:val="17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17"/>
                          <w:szCs w:val="17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17"/>
                  <w:szCs w:val="17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17"/>
                          <w:szCs w:val="17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17"/>
                  <w:szCs w:val="17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17"/>
                          <w:szCs w:val="17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17"/>
                  <w:szCs w:val="17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7"/>
                  <w:szCs w:val="17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17"/>
              <w:szCs w:val="17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7"/>
                  <w:szCs w:val="17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7"/>
                  <w:szCs w:val="17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</m:e>
                </m:mr>
              </m:m>
            </m:e>
          </m:d>
        </m:oMath>
      </m:oMathPara>
    </w:p>
    <w:p w14:paraId="4050A247" w14:textId="3A85AC67" w:rsidR="002C0161" w:rsidRPr="0063006B" w:rsidRDefault="00C136AF" w:rsidP="002C016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f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5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3533BEAA" w14:textId="5EF0439F" w:rsidR="0063006B" w:rsidRDefault="0063006B" w:rsidP="0063006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 suitable equation is:</w:t>
      </w:r>
    </w:p>
    <w:p w14:paraId="425F1B87" w14:textId="15CD9B27" w:rsidR="0063006B" w:rsidRPr="0063006B" w:rsidRDefault="0063006B" w:rsidP="0063006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</m:sub>
          </m:sSub>
        </m:oMath>
      </m:oMathPara>
    </w:p>
    <w:p w14:paraId="0BC5E570" w14:textId="365E2678" w:rsidR="0063006B" w:rsidRPr="0063006B" w:rsidRDefault="0063006B" w:rsidP="0063006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Prismatic joint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664BAB94" w14:textId="09948B64" w:rsidR="0063006B" w:rsidRPr="00021011" w:rsidRDefault="00C136AF" w:rsidP="0063006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4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5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  <w:highlight w:val="yellow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4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  <w:highlight w:val="yellow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  <w:highlight w:val="yellow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1</m:t>
              </m:r>
            </m:sub>
          </m:sSub>
        </m:oMath>
      </m:oMathPara>
    </w:p>
    <w:p w14:paraId="22B4327A" w14:textId="6572FFAE" w:rsidR="00021011" w:rsidRDefault="00021011" w:rsidP="0002101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Prismatic joint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7C7B033" w14:textId="1F8B91C9" w:rsidR="00021011" w:rsidRPr="00021011" w:rsidRDefault="00C136AF" w:rsidP="000210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</m:t>
              </m:r>
            </m:sub>
          </m:sSub>
        </m:oMath>
      </m:oMathPara>
    </w:p>
    <w:p w14:paraId="486498F8" w14:textId="2ED66A92" w:rsidR="00021011" w:rsidRPr="006A6B6B" w:rsidRDefault="00C136AF" w:rsidP="000210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z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4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5</m:t>
              </m:r>
            </m:sub>
          </m:sSub>
        </m:oMath>
      </m:oMathPara>
    </w:p>
    <w:p w14:paraId="19AFB791" w14:textId="144C2E18" w:rsidR="000C53DE" w:rsidRDefault="000C53DE" w:rsidP="00805DBA">
      <w:pPr>
        <w:rPr>
          <w:rFonts w:ascii="Times New Roman" w:eastAsiaTheme="minorEastAsia" w:hAnsi="Times New Roman" w:cs="Times New Roman"/>
          <w:b/>
          <w:b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t>MATLAB</w:t>
      </w:r>
      <w:r w:rsidR="009E6642">
        <w:rPr>
          <w:rFonts w:ascii="Times New Roman" w:eastAsiaTheme="minorEastAsia" w:hAnsi="Times New Roman" w:cs="Times New Roman"/>
          <w:b/>
          <w:bCs/>
          <w:sz w:val="32"/>
          <w:szCs w:val="32"/>
        </w:rPr>
        <w:t xml:space="preserve"> #</w:t>
      </w:r>
      <w:r w:rsidR="007D7359">
        <w:rPr>
          <w:rFonts w:ascii="Times New Roman" w:eastAsiaTheme="minorEastAsia" w:hAnsi="Times New Roman" w:cs="Times New Roman"/>
          <w:b/>
          <w:bCs/>
          <w:sz w:val="32"/>
          <w:szCs w:val="32"/>
        </w:rPr>
        <w:t>2</w:t>
      </w: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t>:</w:t>
      </w:r>
    </w:p>
    <w:p w14:paraId="672A6517" w14:textId="106E5B65" w:rsidR="000C53DE" w:rsidRPr="000C53DE" w:rsidRDefault="000C53DE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In the first section of the code we import the Hitachi Mr.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Aros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robot created in homework 1 so we can work with it. In the next section, the robot is plotted using different joint angles. In the last section a transformation matrix is created for a certain pose of the robot and the RTB function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ikine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is used to find the joint angles from that transformation matrix. Then it is plotted.</w:t>
      </w:r>
    </w:p>
    <w:p w14:paraId="0214022C" w14:textId="261E0E40" w:rsidR="000C53DE" w:rsidRDefault="009E6642" w:rsidP="009E664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15661E" wp14:editId="2B683E6C">
            <wp:extent cx="5010467" cy="381952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226" cy="38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F53D" w14:textId="5FC4E1B3" w:rsidR="000C53DE" w:rsidRDefault="000C53DE" w:rsidP="00805DBA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F13873E" w14:textId="5FDA9B1F" w:rsidR="000C53DE" w:rsidRDefault="000C53DE" w:rsidP="000C53D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468246F" wp14:editId="7F9A5C79">
            <wp:extent cx="3143250" cy="3406517"/>
            <wp:effectExtent l="0" t="0" r="0" b="381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483" cy="34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752" w14:textId="7FF622C0" w:rsidR="000C53DE" w:rsidRDefault="009E6642" w:rsidP="009E664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A02DF7" wp14:editId="1894D205">
            <wp:extent cx="3152775" cy="3137090"/>
            <wp:effectExtent l="0" t="0" r="0" b="635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532" cy="313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60E1" w14:textId="40B5F5A7" w:rsidR="009E6642" w:rsidRDefault="009E6642" w:rsidP="009E664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F9DD645" wp14:editId="53DF34B9">
            <wp:extent cx="4001058" cy="39058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D795" w14:textId="48B8737D" w:rsidR="000C53DE" w:rsidRDefault="009E6642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Here we can see the 6 joint angle values found from the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ikine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function. Remember from HW 1 that the robot was created with joint 1 as a fixed joint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in order to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orientate the robot in the correct position which is why its value is 0.</w:t>
      </w:r>
    </w:p>
    <w:p w14:paraId="3560E88F" w14:textId="77777777" w:rsidR="00DF50B7" w:rsidRDefault="007D7359" w:rsidP="00805DBA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ab/>
      </w:r>
    </w:p>
    <w:p w14:paraId="67335A73" w14:textId="6BDDC1CE" w:rsidR="007D7359" w:rsidRDefault="007D7359" w:rsidP="00DF50B7">
      <w:pPr>
        <w:ind w:firstLine="720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Inverse Kinematics #3:</w:t>
      </w:r>
    </w:p>
    <w:p w14:paraId="05A53A26" w14:textId="2D611A47" w:rsidR="007D7359" w:rsidRDefault="007D7359" w:rsidP="007D73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Final 4x4 forward kinematic equation I obtained in question 3 was:</w:t>
      </w:r>
    </w:p>
    <w:p w14:paraId="2EB481D9" w14:textId="59388777" w:rsidR="007D7359" w:rsidRPr="006C5B25" w:rsidRDefault="007D7359" w:rsidP="007D7359">
      <w:pPr>
        <w:jc w:val="center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T=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A</m:t>
              </m:r>
            </m:e>
            <m:sub>
              <m:r>
                <w:rPr>
                  <w:rFonts w:ascii="Cambria Math" w:hAnsi="Cambria Math" w:cs="Times New Roman"/>
                </w:rPr>
                <m:t>4</m:t>
              </m:r>
            </m:sub>
          </m:sSub>
          <m:r>
            <w:rPr>
              <w:rFonts w:ascii="Cambria Math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)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1)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68B1CDA0" w14:textId="2395ECCA" w:rsidR="006C5B25" w:rsidRPr="006C5B25" w:rsidRDefault="00C136AF" w:rsidP="006C5B25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="006C5B25">
        <w:rPr>
          <w:rFonts w:ascii="Times New Roman" w:eastAsiaTheme="minorEastAsia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=1</m:t>
        </m:r>
      </m:oMath>
      <w:r w:rsidR="006C5B25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5DE62497" w14:textId="68E32618" w:rsidR="007D7359" w:rsidRPr="007F1997" w:rsidRDefault="00C136AF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116AEFD" w14:textId="3C3E1ABE" w:rsidR="007D7359" w:rsidRPr="007F1997" w:rsidRDefault="00C136AF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3E43FC99" w14:textId="63B65792" w:rsidR="007D7359" w:rsidRPr="007F1997" w:rsidRDefault="00C136AF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513E4782" w14:textId="1E529836" w:rsidR="007D7359" w:rsidRPr="007F1997" w:rsidRDefault="00C136AF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=</m:t>
              </m:r>
            </m:e>
          </m:sPre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7F33040D" w14:textId="5D924963" w:rsidR="007D7359" w:rsidRPr="00E153D7" w:rsidRDefault="007D7359" w:rsidP="007D735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)∙</m:t>
              </m:r>
            </m:e>
          </m:sPre>
          <m:sPre>
            <m:sPre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PrePr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p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</m:sPre>
        </m:oMath>
      </m:oMathPara>
    </w:p>
    <w:p w14:paraId="547ACA06" w14:textId="629563A8" w:rsidR="007D7359" w:rsidRDefault="00E438B8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Looking at equation 1</w:t>
      </w:r>
      <w:r w:rsidR="006C5B25">
        <w:rPr>
          <w:rFonts w:ascii="Times New Roman" w:eastAsiaTheme="minorEastAsia" w:hAnsi="Times New Roman" w:cs="Times New Roman"/>
          <w:sz w:val="24"/>
          <w:szCs w:val="24"/>
        </w:rPr>
        <w:t xml:space="preserve"> without the term </w:t>
      </w:r>
      <m:oMath>
        <m:sPre>
          <m:sPre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 w:rsidR="000C0551">
        <w:rPr>
          <w:rFonts w:ascii="Times New Roman" w:eastAsiaTheme="minorEastAsia" w:hAnsi="Times New Roman" w:cs="Times New Roman"/>
          <w:sz w:val="24"/>
          <w:szCs w:val="24"/>
        </w:rPr>
        <w:t xml:space="preserve">; remember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sin⁡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(θ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="000C0551">
        <w:rPr>
          <w:rFonts w:ascii="Times New Roman" w:eastAsiaTheme="minorEastAsia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cos⁡</m:t>
            </m:r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(θ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5EDD1324" w14:textId="7E63274B" w:rsidR="00E438B8" w:rsidRPr="006C5B25" w:rsidRDefault="00C136AF" w:rsidP="00E438B8">
      <w:pPr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14:paraId="3CE76AD9" w14:textId="6EFCECF7" w:rsidR="006C5B25" w:rsidRPr="00DF50B7" w:rsidRDefault="00C136AF" w:rsidP="00E438B8">
      <w:pPr>
        <w:jc w:val="center"/>
        <w:rPr>
          <w:rFonts w:ascii="Times New Roman" w:eastAsiaTheme="minorEastAsia" w:hAnsi="Times New Roman" w:cs="Times New Roman"/>
          <w:sz w:val="17"/>
          <w:szCs w:val="17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7"/>
                  <w:szCs w:val="17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o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17"/>
                                <w:szCs w:val="17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p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17"/>
                                <w:szCs w:val="17"/>
                              </w:rPr>
                              <m:t>y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17"/>
                                <w:szCs w:val="17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17"/>
                                <w:szCs w:val="17"/>
                              </w:rPr>
                              <m:t>2</m:t>
                            </m:r>
                          </m:sup>
                        </m:sSubSup>
                      </m:den>
                    </m:f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17"/>
              <w:szCs w:val="17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7"/>
                  <w:szCs w:val="17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</m:e>
                </m:mr>
              </m:m>
            </m:e>
          </m:d>
        </m:oMath>
      </m:oMathPara>
    </w:p>
    <w:p w14:paraId="58CD85F5" w14:textId="6A61073F" w:rsidR="00DF50B7" w:rsidRPr="006D767D" w:rsidRDefault="00C136AF" w:rsidP="00DF50B7">
      <w:pPr>
        <w:jc w:val="center"/>
        <w:rPr>
          <w:rFonts w:ascii="Times New Roman" w:eastAsiaTheme="minorEastAsia" w:hAnsi="Times New Roman" w:cs="Times New Roman"/>
          <w:sz w:val="17"/>
          <w:szCs w:val="17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17"/>
              <w:szCs w:val="17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17"/>
                  <w:szCs w:val="17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17"/>
                      <w:szCs w:val="17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-d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17"/>
                            <w:szCs w:val="17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17"/>
                            <w:szCs w:val="17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7"/>
                        <w:szCs w:val="17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7"/>
                        <w:szCs w:val="17"/>
                      </w:rPr>
                      <m:t>1</m:t>
                    </m:r>
                  </m:e>
                </m:mr>
              </m:m>
            </m:e>
          </m:d>
        </m:oMath>
      </m:oMathPara>
    </w:p>
    <w:p w14:paraId="781BAD1F" w14:textId="77777777" w:rsidR="00DF50B7" w:rsidRPr="006D767D" w:rsidRDefault="00DF50B7" w:rsidP="00E438B8">
      <w:pPr>
        <w:jc w:val="center"/>
        <w:rPr>
          <w:rFonts w:ascii="Times New Roman" w:eastAsiaTheme="minorEastAsia" w:hAnsi="Times New Roman" w:cs="Times New Roman"/>
          <w:sz w:val="17"/>
          <w:szCs w:val="17"/>
        </w:rPr>
      </w:pPr>
    </w:p>
    <w:p w14:paraId="3FC1A878" w14:textId="16C447A2" w:rsidR="006D767D" w:rsidRDefault="006D767D" w:rsidP="006D767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next step is to set the matrix elements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equal to each other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to look for a suitable equation for the first angle such as:</w:t>
      </w:r>
    </w:p>
    <w:p w14:paraId="02FCDCB5" w14:textId="09773217" w:rsidR="00024516" w:rsidRPr="00024516" w:rsidRDefault="00024516" w:rsidP="000245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</m:t>
          </m:r>
        </m:oMath>
      </m:oMathPara>
    </w:p>
    <w:p w14:paraId="3CC95F7E" w14:textId="726866A3" w:rsidR="00024516" w:rsidRPr="00024516" w:rsidRDefault="00C136AF" w:rsidP="000245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sub>
          </m:sSub>
        </m:oMath>
      </m:oMathPara>
    </w:p>
    <w:p w14:paraId="2A365FEC" w14:textId="67047BF7" w:rsidR="00024516" w:rsidRPr="00024516" w:rsidRDefault="00C136AF" w:rsidP="000245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tan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</m:oMath>
      </m:oMathPara>
    </w:p>
    <w:p w14:paraId="32149064" w14:textId="24F4B7B7" w:rsidR="00024516" w:rsidRPr="00024516" w:rsidRDefault="00024516" w:rsidP="0002451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two possible solutions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can then be written as:</w:t>
      </w:r>
    </w:p>
    <w:p w14:paraId="3E9E5524" w14:textId="5A0913CC" w:rsidR="00024516" w:rsidRDefault="00C136AF" w:rsidP="000245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=Atan2(±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,±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)</m:t>
          </m:r>
        </m:oMath>
      </m:oMathPara>
    </w:p>
    <w:p w14:paraId="0F778DB8" w14:textId="32C89AFB" w:rsidR="00024516" w:rsidRDefault="0019006E" w:rsidP="006D767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Another suitable equation is:</w:t>
      </w:r>
    </w:p>
    <w:p w14:paraId="6D199DC9" w14:textId="5BCB5B7D" w:rsidR="006D767D" w:rsidRPr="00024516" w:rsidRDefault="00C136AF" w:rsidP="006D767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Sup>
            <m:sSubSup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Sup>
            <m:sSubSup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2381A9F2" w14:textId="56A55BD9" w:rsidR="00024516" w:rsidRPr="00024516" w:rsidRDefault="00C136AF" w:rsidP="006D767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-1</m:t>
          </m:r>
        </m:oMath>
      </m:oMathPara>
    </w:p>
    <w:p w14:paraId="74E4724C" w14:textId="5C1C2279" w:rsidR="00024516" w:rsidRDefault="00024516" w:rsidP="0002451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Since,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i=1,2,3,…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obtained as:</w:t>
      </w:r>
    </w:p>
    <w:p w14:paraId="20C18760" w14:textId="7FEEA532" w:rsidR="00024516" w:rsidRPr="00024516" w:rsidRDefault="00C136AF" w:rsidP="000245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</w:rPr>
                        <m:t>y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-1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014473A4" w14:textId="6291E120" w:rsidR="00024516" w:rsidRDefault="00024516" w:rsidP="0002451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two possible solutions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can then be written as:</w:t>
      </w:r>
    </w:p>
    <w:p w14:paraId="2E8AC251" w14:textId="1468352F" w:rsidR="00024516" w:rsidRPr="002B51B2" w:rsidRDefault="00C136AF" w:rsidP="000245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=Atan2(±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4"/>
                              <w:szCs w:val="24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4"/>
                              <w:szCs w:val="24"/>
                              <w:highlight w:val="yellow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highlight w:val="yellow"/>
                        </w:rPr>
                        <m:t>-1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highlight w:val="yellow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,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C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x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  <w:highlight w:val="yellow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  <w:highlight w:val="yellow"/>
                </w:rPr>
                <m:t>y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  <w:highlight w:val="yellow"/>
            </w:rPr>
            <m:t>-1)</m:t>
          </m:r>
        </m:oMath>
      </m:oMathPara>
    </w:p>
    <w:p w14:paraId="7CCD11AE" w14:textId="0C0F0394" w:rsidR="002B51B2" w:rsidRDefault="002B51B2" w:rsidP="002B51B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Prismatic joint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can be found easily; remember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a fixed distance:</w:t>
      </w:r>
    </w:p>
    <w:p w14:paraId="3708FF23" w14:textId="1DC124F1" w:rsidR="002B51B2" w:rsidRPr="002B51B2" w:rsidRDefault="00C136AF" w:rsidP="002B51B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z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-d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="Cambria Math" w:hAnsi="Cambria Math" w:cs="Cambria Math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="Cambria Math" w:hAnsi="Cambria Math" w:cs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</m:sub>
          </m:sSub>
        </m:oMath>
      </m:oMathPara>
    </w:p>
    <w:p w14:paraId="15B3027A" w14:textId="4B9C6BCE" w:rsidR="002B51B2" w:rsidRPr="002B51B2" w:rsidRDefault="00C136AF" w:rsidP="002B51B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=-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z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highlight w:val="yellow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highlight w:val="yellow"/>
                </w:rPr>
                <m:t>4</m:t>
              </m:r>
            </m:sub>
          </m:sSub>
        </m:oMath>
      </m:oMathPara>
    </w:p>
    <w:p w14:paraId="0240320E" w14:textId="320DEB35" w:rsidR="00021011" w:rsidRDefault="00021011" w:rsidP="0002101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Equation 1 does not have a suitable equation to find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so we will use equation 2 without the </w:t>
      </w:r>
      <m:oMath>
        <m:sPre>
          <m:sPre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PrePr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p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5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)</m:t>
            </m:r>
          </m:e>
        </m:sPre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term:</w:t>
      </w:r>
    </w:p>
    <w:p w14:paraId="2DF74135" w14:textId="6EE35BA2" w:rsidR="00021011" w:rsidRPr="006C5B25" w:rsidRDefault="00C136AF" w:rsidP="00021011">
      <w:pPr>
        <w:jc w:val="center"/>
        <w:rPr>
          <w:rFonts w:ascii="Times New Roman" w:eastAsiaTheme="minorEastAsia" w:hAnsi="Times New Roman" w:cs="Times New Roman"/>
          <w:sz w:val="20"/>
          <w:szCs w:val="20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0"/>
                  <w:szCs w:val="20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0"/>
                          <w:szCs w:val="2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-1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e>
                </m:mr>
              </m:m>
            </m:e>
          </m:d>
        </m:oMath>
      </m:oMathPara>
    </w:p>
    <w:p w14:paraId="5B053123" w14:textId="779EBEB1" w:rsidR="00021011" w:rsidRPr="00EB6C81" w:rsidRDefault="00C136AF" w:rsidP="000210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y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)(-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)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y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)(-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)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2006835D" w14:textId="1BF944ED" w:rsidR="00EB6C81" w:rsidRPr="00021011" w:rsidRDefault="00C136AF" w:rsidP="000210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)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5EE17E6" w14:textId="12D02E26" w:rsidR="0019006E" w:rsidRDefault="00EB6C81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 suitable equation is:</w:t>
      </w:r>
    </w:p>
    <w:p w14:paraId="578712D0" w14:textId="49EB5E4E" w:rsidR="00EB6C81" w:rsidRDefault="00C136AF" w:rsidP="00EB6C8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6A395694" w14:textId="04E82D6A" w:rsidR="00EB6C81" w:rsidRDefault="00EB6C81" w:rsidP="00EB6C81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Since,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i=1,2,3,…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obtained as:</w:t>
      </w:r>
    </w:p>
    <w:p w14:paraId="34BB527E" w14:textId="1666F761" w:rsidR="00EB6C81" w:rsidRPr="00A70602" w:rsidRDefault="00C136AF" w:rsidP="00EB6C8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)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</m:oMath>
      </m:oMathPara>
    </w:p>
    <w:p w14:paraId="643ECC9B" w14:textId="1B546DD8" w:rsidR="00A70602" w:rsidRDefault="00A70602" w:rsidP="00A7060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two possible solutions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can then be written as:</w:t>
      </w:r>
    </w:p>
    <w:p w14:paraId="024BD12A" w14:textId="63ABD7C2" w:rsidR="00EB6C81" w:rsidRPr="00A70602" w:rsidRDefault="00C136AF" w:rsidP="00A70602">
      <w:pPr>
        <w:jc w:val="center"/>
        <w:rPr>
          <w:rFonts w:ascii="Times New Roman" w:eastAsiaTheme="minorEastAsia" w:hAnsi="Times New Roman" w:cs="Times New Roman"/>
          <w:sz w:val="21"/>
          <w:szCs w:val="21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1"/>
                  <w:szCs w:val="21"/>
                  <w:highlight w:val="yellow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1"/>
                  <w:szCs w:val="21"/>
                  <w:highlight w:val="yellow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1"/>
                  <w:szCs w:val="21"/>
                  <w:highlight w:val="yellow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1"/>
              <w:szCs w:val="21"/>
              <w:highlight w:val="yellow"/>
            </w:rPr>
            <m:t>=Atan2(±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1"/>
                  <w:szCs w:val="21"/>
                  <w:highlight w:val="yellow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1"/>
                  <w:szCs w:val="21"/>
                  <w:highlight w:val="yellow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1"/>
                          <w:szCs w:val="21"/>
                          <w:highlight w:val="yellow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  <w:highlight w:val="yellow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  <w:highlight w:val="yellow"/>
                            </w:rPr>
                            <m:t>y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  <w:highlight w:val="yellow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-C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  <w:highlight w:val="yellow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highlight w:val="yellow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  <w:highlight w:val="yellow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  <w:highlight w:val="yellow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  <w:highlight w:val="yellow"/>
                            </w:rPr>
                            <m:t>x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1"/>
                              <w:szCs w:val="21"/>
                              <w:highlight w:val="yellow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21"/>
                              <w:szCs w:val="21"/>
                              <w:highlight w:val="yellow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1"/>
                                  <w:szCs w:val="21"/>
                                  <w:highlight w:val="yellow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1"/>
                                  <w:szCs w:val="21"/>
                                  <w:highlight w:val="yellow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1"/>
                      <w:szCs w:val="21"/>
                      <w:highlight w:val="yellow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1"/>
              <w:szCs w:val="21"/>
              <w:highlight w:val="yellow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1"/>
                  <w:szCs w:val="21"/>
                  <w:highlight w:val="yellow"/>
                </w:rPr>
              </m:ctrlPr>
            </m:sSubPr>
            <m:e>
              <m:r>
                <w:rPr>
                  <w:rFonts w:ascii="Cambria Math" w:hAnsi="Cambria Math" w:cs="Times New Roman"/>
                  <w:sz w:val="21"/>
                  <w:szCs w:val="21"/>
                  <w:highlight w:val="yellow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1"/>
                  <w:szCs w:val="21"/>
                  <w:highlight w:val="yellow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1"/>
                  <w:szCs w:val="21"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-C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1"/>
                  <w:szCs w:val="21"/>
                  <w:highlight w:val="yellow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21"/>
              <w:szCs w:val="21"/>
              <w:highlight w:val="yellow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1"/>
                  <w:szCs w:val="21"/>
                  <w:highlight w:val="yellow"/>
                </w:rPr>
              </m:ctrlPr>
            </m:sSubPr>
            <m:e>
              <m:r>
                <w:rPr>
                  <w:rFonts w:ascii="Cambria Math" w:hAnsi="Cambria Math" w:cs="Times New Roman"/>
                  <w:sz w:val="21"/>
                  <w:szCs w:val="21"/>
                  <w:highlight w:val="yellow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1"/>
                  <w:szCs w:val="21"/>
                  <w:highlight w:val="yellow"/>
                </w:rPr>
                <m:t>x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1"/>
                  <w:szCs w:val="21"/>
                  <w:highlight w:val="yellow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1"/>
                  <w:szCs w:val="21"/>
                  <w:highlight w:val="yellow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highlight w:val="yellow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highlight w:val="yellow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21"/>
              <w:szCs w:val="21"/>
              <w:highlight w:val="yellow"/>
            </w:rPr>
            <m:t>)</m:t>
          </m:r>
        </m:oMath>
      </m:oMathPara>
    </w:p>
    <w:p w14:paraId="5CD822B0" w14:textId="275FED41" w:rsidR="009E6642" w:rsidRDefault="009E6642" w:rsidP="00805DBA">
      <w:pPr>
        <w:rPr>
          <w:rFonts w:ascii="Times New Roman" w:eastAsiaTheme="minorEastAsia" w:hAnsi="Times New Roman" w:cs="Times New Roman"/>
          <w:b/>
          <w:b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lastRenderedPageBreak/>
        <w:t>MATLAB #</w:t>
      </w:r>
      <w:r w:rsidR="007D7359">
        <w:rPr>
          <w:rFonts w:ascii="Times New Roman" w:eastAsiaTheme="minorEastAsia" w:hAnsi="Times New Roman" w:cs="Times New Roman"/>
          <w:b/>
          <w:bCs/>
          <w:sz w:val="32"/>
          <w:szCs w:val="32"/>
        </w:rPr>
        <w:t>3</w:t>
      </w: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t>:</w:t>
      </w:r>
    </w:p>
    <w:p w14:paraId="0A8C4C6B" w14:textId="20440F2D" w:rsidR="00F23CA3" w:rsidRPr="000C53DE" w:rsidRDefault="00F23CA3" w:rsidP="00F23CA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In the first section of the code I imported the Pentel GL-50 robot created in homework 1. In the next section, the robot is plotted using different joint angles. In the last section a transformation matrix is created for a certain pose of the robot and the RTB function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ikine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is used to find the joint angles from that transformation matrix. Then it is plotted.</w:t>
      </w:r>
    </w:p>
    <w:p w14:paraId="4BCED5D4" w14:textId="03C3FA84" w:rsidR="009E6642" w:rsidRDefault="009E6642" w:rsidP="00805DBA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06E3AA0" w14:textId="12996322" w:rsidR="00F23CA3" w:rsidRDefault="00F23CA3" w:rsidP="00F23CA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17CD0B1" wp14:editId="0EF13CD6">
            <wp:extent cx="5601482" cy="3629532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CCF5" w14:textId="7CB70855" w:rsidR="009E6642" w:rsidRPr="009E6642" w:rsidRDefault="009E6642" w:rsidP="009E664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78E4E" wp14:editId="220675D1">
            <wp:extent cx="3276600" cy="3039916"/>
            <wp:effectExtent l="0" t="0" r="0" b="825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101" cy="30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FB9F" w14:textId="57B7956A" w:rsidR="000C53DE" w:rsidRDefault="00F23CA3" w:rsidP="00F23CA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6C95746" wp14:editId="597E9132">
            <wp:extent cx="3133725" cy="3189259"/>
            <wp:effectExtent l="0" t="0" r="0" b="0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251" cy="319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BA19" w14:textId="1A0E9ABA" w:rsidR="00F23CA3" w:rsidRDefault="00F23CA3" w:rsidP="00F23CA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15FCD05" wp14:editId="156EC7EE">
            <wp:extent cx="2724530" cy="45726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E148" w14:textId="73DB6508" w:rsidR="000C53DE" w:rsidRDefault="00F23CA3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Here we can see the 4 joint angles the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ikine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function calculated to correspond to the homogeneous transformation matrix. In the second to last line of the code, the mask option is a 1x6 matrix that tells the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ikine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function which joints to ignore. Since this is a 4 degree of freedom robot, joint 5 and 6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be ignored.</w:t>
      </w:r>
    </w:p>
    <w:p w14:paraId="57375634" w14:textId="00F2E0C9" w:rsidR="000C53DE" w:rsidRDefault="000C53DE" w:rsidP="00805DBA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4F282FF" w14:textId="70DF14E5" w:rsidR="000523B3" w:rsidRDefault="000523B3" w:rsidP="00805DBA">
      <w:pPr>
        <w:rPr>
          <w:rFonts w:ascii="Times New Roman" w:eastAsiaTheme="minorEastAsia" w:hAnsi="Times New Roman" w:cs="Times New Roman"/>
          <w:b/>
          <w:b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lastRenderedPageBreak/>
        <w:t>Problem 2:</w:t>
      </w:r>
    </w:p>
    <w:p w14:paraId="39317699" w14:textId="52BD5C2D" w:rsidR="000523B3" w:rsidRDefault="00C136AF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5861BA4" wp14:editId="127E7F9F">
            <wp:extent cx="5600700" cy="4865907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97" cy="486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EDFE" w14:textId="77777777" w:rsidR="00C95C72" w:rsidRDefault="000523B3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In the drawing</w:t>
      </w:r>
      <w:r w:rsidR="00B15D96">
        <w:rPr>
          <w:rFonts w:ascii="Times New Roman" w:eastAsiaTheme="minorEastAsia" w:hAnsi="Times New Roman" w:cs="Times New Roman"/>
          <w:sz w:val="24"/>
          <w:szCs w:val="24"/>
        </w:rPr>
        <w:t>, robot 1 is identical to robot 2</w:t>
      </w:r>
      <w:r w:rsidR="00C12E33">
        <w:rPr>
          <w:rFonts w:ascii="Times New Roman" w:eastAsiaTheme="minorEastAsia" w:hAnsi="Times New Roman" w:cs="Times New Roman"/>
          <w:sz w:val="24"/>
          <w:szCs w:val="24"/>
        </w:rPr>
        <w:t>. The task for robot 1 is to pick up parts off the conveyor and place them at specific points where robot 2 then uses them for assembly.</w:t>
      </w:r>
    </w:p>
    <w:p w14:paraId="24EC896A" w14:textId="0399D64C" w:rsidR="00516B41" w:rsidRDefault="00C95C72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In the drawing of the robot,</w:t>
      </w:r>
      <w:r w:rsidR="000523B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="00516B41">
        <w:rPr>
          <w:rFonts w:ascii="Times New Roman" w:eastAsiaTheme="minorEastAsia" w:hAnsi="Times New Roman" w:cs="Times New Roman"/>
          <w:sz w:val="24"/>
          <w:szCs w:val="24"/>
        </w:rPr>
        <w:t xml:space="preserve"> is chosen on the joint axis of the </w:t>
      </w:r>
      <w:r w:rsidR="00C136AF">
        <w:rPr>
          <w:rFonts w:ascii="Times New Roman" w:eastAsiaTheme="minorEastAsia" w:hAnsi="Times New Roman" w:cs="Times New Roman"/>
          <w:sz w:val="24"/>
          <w:szCs w:val="24"/>
        </w:rPr>
        <w:t>second</w:t>
      </w:r>
      <w:r w:rsidR="00516B41">
        <w:rPr>
          <w:rFonts w:ascii="Times New Roman" w:eastAsiaTheme="minorEastAsia" w:hAnsi="Times New Roman" w:cs="Times New Roman"/>
          <w:sz w:val="24"/>
          <w:szCs w:val="24"/>
        </w:rPr>
        <w:t xml:space="preserve"> joint which is revolute.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="00516B41">
        <w:rPr>
          <w:rFonts w:ascii="Times New Roman" w:eastAsiaTheme="minorEastAsia" w:hAnsi="Times New Roman" w:cs="Times New Roman"/>
          <w:sz w:val="24"/>
          <w:szCs w:val="24"/>
        </w:rPr>
        <w:t xml:space="preserve"> is down the prismatic joint.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</m:oMath>
      <w:r w:rsidR="00516B41">
        <w:rPr>
          <w:rFonts w:ascii="Times New Roman" w:eastAsiaTheme="minorEastAsia" w:hAnsi="Times New Roman" w:cs="Times New Roman"/>
          <w:sz w:val="24"/>
          <w:szCs w:val="24"/>
        </w:rPr>
        <w:t xml:space="preserve"> is on the joint axis for joint 3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 w:rsidR="00516B41">
        <w:rPr>
          <w:rFonts w:ascii="Times New Roman" w:eastAsiaTheme="minorEastAsia" w:hAnsi="Times New Roman" w:cs="Times New Roman"/>
          <w:sz w:val="24"/>
          <w:szCs w:val="24"/>
        </w:rPr>
        <w:t xml:space="preserve"> is also on the joint axis; both are revolute.</w:t>
      </w:r>
    </w:p>
    <w:p w14:paraId="37DC3226" w14:textId="00A1F969" w:rsidR="00516B41" w:rsidRPr="00247702" w:rsidRDefault="00516B41" w:rsidP="00516B41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247702">
        <w:rPr>
          <w:rFonts w:ascii="Times New Roman" w:hAnsi="Times New Roman" w:cs="Times New Roman"/>
          <w:b/>
          <w:bCs/>
          <w:sz w:val="28"/>
          <w:szCs w:val="28"/>
        </w:rPr>
        <w:t>D-H parameters</w:t>
      </w:r>
      <w:r w:rsidR="008F7ED9">
        <w:rPr>
          <w:rFonts w:ascii="Times New Roman" w:hAnsi="Times New Roman" w:cs="Times New Roman"/>
          <w:b/>
          <w:bCs/>
          <w:sz w:val="28"/>
          <w:szCs w:val="28"/>
        </w:rPr>
        <w:t xml:space="preserve"> of Robot</w:t>
      </w:r>
      <w:r w:rsidRPr="00247702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57CAA42" w14:textId="77777777" w:rsidR="00516B41" w:rsidRDefault="00516B41" w:rsidP="00516B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(* variables):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516B41" w14:paraId="5EFDBDE1" w14:textId="77777777" w:rsidTr="00977E88">
        <w:tc>
          <w:tcPr>
            <w:tcW w:w="1870" w:type="dxa"/>
          </w:tcPr>
          <w:p w14:paraId="6A9C6045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#</w:t>
            </w:r>
          </w:p>
        </w:tc>
        <w:tc>
          <w:tcPr>
            <w:tcW w:w="1870" w:type="dxa"/>
          </w:tcPr>
          <w:p w14:paraId="0C261D0C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θ</m:t>
                </m:r>
              </m:oMath>
            </m:oMathPara>
          </w:p>
        </w:tc>
        <w:tc>
          <w:tcPr>
            <w:tcW w:w="1870" w:type="dxa"/>
          </w:tcPr>
          <w:p w14:paraId="2D351101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d</w:t>
            </w:r>
          </w:p>
        </w:tc>
        <w:tc>
          <w:tcPr>
            <w:tcW w:w="1870" w:type="dxa"/>
          </w:tcPr>
          <w:p w14:paraId="67DA1D51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870" w:type="dxa"/>
          </w:tcPr>
          <w:p w14:paraId="35A390FB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α</m:t>
                </m:r>
              </m:oMath>
            </m:oMathPara>
          </w:p>
        </w:tc>
      </w:tr>
      <w:tr w:rsidR="00395FAC" w14:paraId="39A08701" w14:textId="77777777" w:rsidTr="00977E88">
        <w:tc>
          <w:tcPr>
            <w:tcW w:w="1870" w:type="dxa"/>
          </w:tcPr>
          <w:p w14:paraId="5439F3F3" w14:textId="711194D3" w:rsidR="00395FAC" w:rsidRDefault="00991F0E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4E50953B" w14:textId="73392038" w:rsidR="00395FAC" w:rsidRPr="00026F99" w:rsidRDefault="00C136AF" w:rsidP="00977E8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870" w:type="dxa"/>
          </w:tcPr>
          <w:p w14:paraId="0479DE1E" w14:textId="0F391B88" w:rsidR="00395FAC" w:rsidRDefault="00991F0E" w:rsidP="00977E8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524AC4AB" w14:textId="1CE1DBA4" w:rsidR="00395FAC" w:rsidRDefault="00991F0E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1967AE90" w14:textId="37F9878E" w:rsidR="00395FAC" w:rsidRDefault="00991F0E" w:rsidP="00977E88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90°</m:t>
                </m:r>
              </m:oMath>
            </m:oMathPara>
          </w:p>
        </w:tc>
      </w:tr>
      <w:tr w:rsidR="00516B41" w14:paraId="2A8AC4FD" w14:textId="77777777" w:rsidTr="00977E88">
        <w:tc>
          <w:tcPr>
            <w:tcW w:w="1870" w:type="dxa"/>
          </w:tcPr>
          <w:p w14:paraId="476A52A1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0-1</w:t>
            </w:r>
          </w:p>
        </w:tc>
        <w:tc>
          <w:tcPr>
            <w:tcW w:w="1870" w:type="dxa"/>
          </w:tcPr>
          <w:p w14:paraId="54F0C7EC" w14:textId="6B2F8117" w:rsidR="00516B41" w:rsidRDefault="00C136AF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oMath>
            <w:r w:rsidR="00516B41">
              <w:rPr>
                <w:rFonts w:ascii="Times New Roman" w:eastAsiaTheme="minorEastAsia" w:hAnsi="Times New Roman" w:cs="Times New Roman"/>
                <w:sz w:val="24"/>
                <w:szCs w:val="24"/>
              </w:rPr>
              <w:t>*</w:t>
            </w:r>
          </w:p>
        </w:tc>
        <w:tc>
          <w:tcPr>
            <w:tcW w:w="1870" w:type="dxa"/>
          </w:tcPr>
          <w:p w14:paraId="343295FB" w14:textId="22132A26" w:rsidR="00516B41" w:rsidRDefault="00EB1A78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oMath>
            </m:oMathPara>
          </w:p>
        </w:tc>
        <w:tc>
          <w:tcPr>
            <w:tcW w:w="1870" w:type="dxa"/>
          </w:tcPr>
          <w:p w14:paraId="13B09195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77CDBAF8" w14:textId="3EAEEEAE" w:rsidR="00516B41" w:rsidRDefault="00EB1A78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oMath>
            </m:oMathPara>
          </w:p>
        </w:tc>
      </w:tr>
      <w:tr w:rsidR="00516B41" w14:paraId="7DA6807D" w14:textId="77777777" w:rsidTr="00977E88">
        <w:tc>
          <w:tcPr>
            <w:tcW w:w="1870" w:type="dxa"/>
          </w:tcPr>
          <w:p w14:paraId="28B3F25B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1-2</w:t>
            </w:r>
          </w:p>
        </w:tc>
        <w:tc>
          <w:tcPr>
            <w:tcW w:w="1870" w:type="dxa"/>
          </w:tcPr>
          <w:p w14:paraId="1A655BBC" w14:textId="077DA22B" w:rsidR="00516B41" w:rsidRDefault="00C136AF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=90°</m:t>
                </m:r>
              </m:oMath>
            </m:oMathPara>
          </w:p>
        </w:tc>
        <w:tc>
          <w:tcPr>
            <w:tcW w:w="1870" w:type="dxa"/>
          </w:tcPr>
          <w:p w14:paraId="3D7D0A7F" w14:textId="77777777" w:rsidR="00516B41" w:rsidRDefault="00C136AF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oMath>
            <w:r w:rsidR="00516B41">
              <w:rPr>
                <w:rFonts w:ascii="Times New Roman" w:eastAsiaTheme="minorEastAsia" w:hAnsi="Times New Roman" w:cs="Times New Roman"/>
                <w:sz w:val="24"/>
                <w:szCs w:val="24"/>
              </w:rPr>
              <w:t>*</w:t>
            </w:r>
          </w:p>
        </w:tc>
        <w:tc>
          <w:tcPr>
            <w:tcW w:w="1870" w:type="dxa"/>
          </w:tcPr>
          <w:p w14:paraId="010883C1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3EB33FE1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</w:tr>
      <w:tr w:rsidR="00516B41" w14:paraId="783FFEE1" w14:textId="77777777" w:rsidTr="00977E88">
        <w:tc>
          <w:tcPr>
            <w:tcW w:w="1870" w:type="dxa"/>
          </w:tcPr>
          <w:p w14:paraId="779C3A56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2-3</w:t>
            </w:r>
          </w:p>
        </w:tc>
        <w:tc>
          <w:tcPr>
            <w:tcW w:w="1870" w:type="dxa"/>
          </w:tcPr>
          <w:p w14:paraId="3F76EA0E" w14:textId="4D3B893B" w:rsidR="00516B41" w:rsidRPr="00B01685" w:rsidRDefault="00C136AF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3</m:t>
                  </m:r>
                </m:sub>
              </m:sSub>
            </m:oMath>
            <w:r w:rsidR="00EB1A78">
              <w:rPr>
                <w:rFonts w:ascii="Times New Roman" w:eastAsiaTheme="minorEastAsia" w:hAnsi="Times New Roman" w:cs="Times New Roman"/>
                <w:sz w:val="24"/>
                <w:szCs w:val="24"/>
              </w:rPr>
              <w:t>*</w:t>
            </w:r>
          </w:p>
        </w:tc>
        <w:tc>
          <w:tcPr>
            <w:tcW w:w="1870" w:type="dxa"/>
          </w:tcPr>
          <w:p w14:paraId="4FFDFBD1" w14:textId="7A55BF43" w:rsidR="00516B41" w:rsidRDefault="00EB1A78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oMath>
            </m:oMathPara>
          </w:p>
        </w:tc>
        <w:tc>
          <w:tcPr>
            <w:tcW w:w="1870" w:type="dxa"/>
          </w:tcPr>
          <w:p w14:paraId="5DB26DDF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212DE1E6" w14:textId="58C1C2F9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90°</m:t>
                </m:r>
              </m:oMath>
            </m:oMathPara>
          </w:p>
        </w:tc>
      </w:tr>
      <w:tr w:rsidR="00516B41" w14:paraId="6D18F781" w14:textId="77777777" w:rsidTr="00977E88">
        <w:tc>
          <w:tcPr>
            <w:tcW w:w="1870" w:type="dxa"/>
          </w:tcPr>
          <w:p w14:paraId="4A220522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3-4</w:t>
            </w:r>
          </w:p>
        </w:tc>
        <w:tc>
          <w:tcPr>
            <w:tcW w:w="1870" w:type="dxa"/>
          </w:tcPr>
          <w:p w14:paraId="162BCBE3" w14:textId="77777777" w:rsidR="00516B41" w:rsidRDefault="00C136AF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sub>
              </m:sSub>
            </m:oMath>
            <w:r w:rsidR="00516B41">
              <w:rPr>
                <w:rFonts w:ascii="Times New Roman" w:eastAsiaTheme="minorEastAsia" w:hAnsi="Times New Roman" w:cs="Times New Roman"/>
                <w:sz w:val="24"/>
                <w:szCs w:val="24"/>
              </w:rPr>
              <w:t>*</w:t>
            </w:r>
          </w:p>
        </w:tc>
        <w:tc>
          <w:tcPr>
            <w:tcW w:w="1870" w:type="dxa"/>
          </w:tcPr>
          <w:p w14:paraId="29397179" w14:textId="77777777" w:rsidR="00516B41" w:rsidRDefault="00C136AF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70" w:type="dxa"/>
          </w:tcPr>
          <w:p w14:paraId="1BC2F6AA" w14:textId="70EB6F07" w:rsidR="00516B41" w:rsidRDefault="00C13FE7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870" w:type="dxa"/>
          </w:tcPr>
          <w:p w14:paraId="217DAB15" w14:textId="77777777" w:rsidR="00516B41" w:rsidRDefault="00516B41" w:rsidP="00977E88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-90°</m:t>
                </m:r>
              </m:oMath>
            </m:oMathPara>
          </w:p>
        </w:tc>
      </w:tr>
    </w:tbl>
    <w:p w14:paraId="0CD3F9F0" w14:textId="7C3ABC29" w:rsidR="00991F0E" w:rsidRPr="00991F0E" w:rsidRDefault="00991F0E" w:rsidP="00991F0E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8C626A">
        <w:rPr>
          <w:rFonts w:ascii="Times New Roman" w:eastAsiaTheme="minorEastAsia" w:hAnsi="Times New Roman" w:cs="Times New Roman"/>
          <w:sz w:val="24"/>
          <w:szCs w:val="24"/>
        </w:rPr>
        <w:lastRenderedPageBreak/>
        <w:t>In order to</w:t>
      </w:r>
      <w:proofErr w:type="gramEnd"/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align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we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90°</m:t>
        </m:r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CC</w:t>
      </w:r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W about the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axis</w:t>
      </w:r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so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=90°</m:t>
        </m:r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20FFB24A" w14:textId="6BB4A968" w:rsidR="00516B41" w:rsidRDefault="00EB1A78" w:rsidP="00516B41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 rotation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CCW is needed to align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so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=90°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CAA8842" w14:textId="19171F78" w:rsidR="00516B41" w:rsidRDefault="00516B41" w:rsidP="00516B41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8C626A">
        <w:rPr>
          <w:rFonts w:ascii="Times New Roman" w:eastAsiaTheme="minorEastAsia" w:hAnsi="Times New Roman" w:cs="Times New Roman"/>
          <w:sz w:val="24"/>
          <w:szCs w:val="24"/>
        </w:rPr>
        <w:t>In order to</w:t>
      </w:r>
      <w:proofErr w:type="gramEnd"/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align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we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90°</m:t>
        </m:r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EB1A78">
        <w:rPr>
          <w:rFonts w:ascii="Times New Roman" w:eastAsiaTheme="minorEastAsia" w:hAnsi="Times New Roman" w:cs="Times New Roman"/>
          <w:sz w:val="24"/>
          <w:szCs w:val="24"/>
        </w:rPr>
        <w:t>C</w:t>
      </w:r>
      <w:r>
        <w:rPr>
          <w:rFonts w:ascii="Times New Roman" w:eastAsiaTheme="minorEastAsia" w:hAnsi="Times New Roman" w:cs="Times New Roman"/>
          <w:sz w:val="24"/>
          <w:szCs w:val="24"/>
        </w:rPr>
        <w:t>C</w:t>
      </w:r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W about the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axis</w:t>
      </w:r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so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=90°</m:t>
        </m:r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353A36C0" w14:textId="1A3360F4" w:rsidR="00516B41" w:rsidRDefault="00516B41" w:rsidP="00516B41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 w:rsidRPr="008C626A">
        <w:rPr>
          <w:rFonts w:ascii="Times New Roman" w:eastAsiaTheme="minorEastAsia" w:hAnsi="Times New Roman" w:cs="Times New Roman"/>
          <w:sz w:val="24"/>
          <w:szCs w:val="24"/>
        </w:rPr>
        <w:t>In order to</w:t>
      </w:r>
      <w:proofErr w:type="gramEnd"/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align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we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90°</m:t>
        </m:r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CW about the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axis</w:t>
      </w:r>
      <w:r w:rsidRPr="008C626A">
        <w:rPr>
          <w:rFonts w:ascii="Times New Roman" w:eastAsiaTheme="minorEastAsia" w:hAnsi="Times New Roman" w:cs="Times New Roman"/>
          <w:sz w:val="24"/>
          <w:szCs w:val="24"/>
        </w:rPr>
        <w:t xml:space="preserve"> so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=-90°</m:t>
        </m:r>
      </m:oMath>
      <w:r w:rsidRPr="008C626A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5533773" w14:textId="53908F74" w:rsidR="00516B41" w:rsidRDefault="00C136AF" w:rsidP="00516B41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</m:oMath>
      <w:r w:rsidR="00516B41">
        <w:rPr>
          <w:rFonts w:ascii="Times New Roman" w:eastAsiaTheme="minorEastAsia" w:hAnsi="Times New Roman" w:cs="Times New Roman"/>
          <w:sz w:val="24"/>
          <w:szCs w:val="24"/>
        </w:rPr>
        <w:t xml:space="preserve"> is the distance to the tool.</w:t>
      </w:r>
    </w:p>
    <w:p w14:paraId="6BDC2935" w14:textId="77777777" w:rsidR="00C13FE7" w:rsidRPr="00C13FE7" w:rsidRDefault="00C13FE7" w:rsidP="00C13FE7">
      <w:pPr>
        <w:ind w:left="360"/>
        <w:rPr>
          <w:rFonts w:ascii="Times New Roman" w:eastAsiaTheme="minorEastAsia" w:hAnsi="Times New Roman" w:cs="Times New Roman"/>
          <w:sz w:val="24"/>
          <w:szCs w:val="24"/>
        </w:rPr>
      </w:pPr>
    </w:p>
    <w:p w14:paraId="72EC1863" w14:textId="77777777" w:rsidR="00C13FE7" w:rsidRPr="00C13FE7" w:rsidRDefault="00C13FE7" w:rsidP="00C13F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C13FE7">
        <w:rPr>
          <w:rFonts w:ascii="Times New Roman" w:eastAsiaTheme="minorEastAsia" w:hAnsi="Times New Roman" w:cs="Times New Roman"/>
          <w:sz w:val="24"/>
          <w:szCs w:val="24"/>
        </w:rPr>
        <w:t>General Formula for D-H matrices:</w:t>
      </w:r>
    </w:p>
    <w:p w14:paraId="66708480" w14:textId="77777777" w:rsidR="00C13FE7" w:rsidRPr="00C13FE7" w:rsidRDefault="00C136AF" w:rsidP="00C13FE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S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05980A21" w14:textId="77777777" w:rsidR="00C13FE7" w:rsidRPr="00C13FE7" w:rsidRDefault="00C13FE7" w:rsidP="00C13FE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C13FE7">
        <w:rPr>
          <w:rFonts w:ascii="Times New Roman" w:eastAsiaTheme="minorEastAsia" w:hAnsi="Times New Roman" w:cs="Times New Roman"/>
          <w:sz w:val="24"/>
          <w:szCs w:val="24"/>
        </w:rPr>
        <w:t xml:space="preserve">Where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C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=cos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</m:oMath>
      <w:r w:rsidRPr="00C13FE7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S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=sin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</m:oMath>
      <w:r w:rsidRPr="00C13FE7">
        <w:rPr>
          <w:rFonts w:ascii="Times New Roman" w:eastAsiaTheme="minorEastAsia" w:hAnsi="Times New Roman" w:cs="Times New Roman"/>
          <w:sz w:val="24"/>
          <w:szCs w:val="24"/>
        </w:rPr>
        <w:t>, etc.</w:t>
      </w:r>
    </w:p>
    <w:p w14:paraId="34C94F7B" w14:textId="77777777" w:rsidR="00C13FE7" w:rsidRPr="00C13FE7" w:rsidRDefault="00C13FE7" w:rsidP="00C13FE7">
      <w:pPr>
        <w:pStyle w:val="ListParagraph"/>
        <w:rPr>
          <w:rFonts w:ascii="Times New Roman" w:eastAsiaTheme="minorEastAsia" w:hAnsi="Times New Roman" w:cs="Times New Roman"/>
          <w:sz w:val="24"/>
          <w:szCs w:val="24"/>
        </w:rPr>
      </w:pPr>
    </w:p>
    <w:p w14:paraId="29FB0411" w14:textId="74517B0F" w:rsidR="00C13FE7" w:rsidRDefault="00C13FE7" w:rsidP="00C13F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C13FE7">
        <w:rPr>
          <w:rFonts w:ascii="Times New Roman" w:eastAsiaTheme="minorEastAsia" w:hAnsi="Times New Roman" w:cs="Times New Roman"/>
          <w:sz w:val="24"/>
          <w:szCs w:val="24"/>
        </w:rPr>
        <w:t>Plug in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=cos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=sin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</m:oMath>
      <w:r w:rsidRPr="00C13FE7">
        <w:rPr>
          <w:rFonts w:ascii="Times New Roman" w:eastAsiaTheme="minorEastAsia" w:hAnsi="Times New Roman" w:cs="Times New Roman"/>
          <w:sz w:val="24"/>
          <w:szCs w:val="24"/>
        </w:rPr>
        <w:t>):</w:t>
      </w:r>
    </w:p>
    <w:p w14:paraId="56638400" w14:textId="7E4C789B" w:rsidR="00991F0E" w:rsidRDefault="00C136AF" w:rsidP="00991F0E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74EAEC8D" w14:textId="77777777" w:rsidR="00991F0E" w:rsidRPr="00C13FE7" w:rsidRDefault="00991F0E" w:rsidP="00991F0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1DD7C69C" w14:textId="59DFA98F" w:rsidR="00C13FE7" w:rsidRDefault="00C136AF" w:rsidP="00C13FE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5065143E" w14:textId="55FF423E" w:rsidR="00C13FE7" w:rsidRPr="00C13FE7" w:rsidRDefault="00C136AF" w:rsidP="00C13FE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41441EAC" w14:textId="6BD9E765" w:rsidR="00C13FE7" w:rsidRPr="00C13FE7" w:rsidRDefault="00C136AF" w:rsidP="00C13FE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440F8598" w14:textId="43B5280C" w:rsidR="00C13FE7" w:rsidRPr="00C13FE7" w:rsidRDefault="00C136AF" w:rsidP="00C13FE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7CE24AF" w14:textId="6F8298B4" w:rsidR="00C13FE7" w:rsidRDefault="00C13FE7" w:rsidP="00C13FE7">
      <w:pPr>
        <w:pStyle w:val="ListParagrap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Forward Kinematics:</w:t>
      </w:r>
    </w:p>
    <w:p w14:paraId="00291AF8" w14:textId="69A07789" w:rsidR="00C13FE7" w:rsidRPr="00C13FE7" w:rsidRDefault="00C13FE7" w:rsidP="00C13FE7">
      <w:pPr>
        <w:rPr>
          <w:rFonts w:ascii="Times New Roman" w:eastAsiaTheme="minorEastAsia" w:hAnsi="Times New Roman" w:cs="Times New Roman"/>
          <w:sz w:val="24"/>
          <w:szCs w:val="24"/>
        </w:rPr>
      </w:pPr>
      <w:r w:rsidRPr="00C13FE7">
        <w:rPr>
          <w:rFonts w:ascii="Times New Roman" w:hAnsi="Times New Roman" w:cs="Times New Roman"/>
          <w:sz w:val="24"/>
          <w:szCs w:val="24"/>
        </w:rPr>
        <w:t xml:space="preserve">Multiply </w:t>
      </w:r>
      <w:proofErr w:type="gramStart"/>
      <w:r w:rsidRPr="00C13FE7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Pr="00C13FE7">
        <w:rPr>
          <w:rFonts w:ascii="Times New Roman" w:hAnsi="Times New Roman" w:cs="Times New Roman"/>
          <w:sz w:val="24"/>
          <w:szCs w:val="24"/>
        </w:rPr>
        <w:t xml:space="preserve"> the matrices together starting from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C13FE7">
        <w:rPr>
          <w:rFonts w:ascii="Times New Roman" w:hAnsi="Times New Roman" w:cs="Times New Roman"/>
          <w:sz w:val="24"/>
          <w:szCs w:val="24"/>
        </w:rPr>
        <w:t xml:space="preserve"> to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</m:oMath>
      <w:r w:rsidRPr="00C13FE7">
        <w:rPr>
          <w:rFonts w:ascii="Times New Roman" w:hAnsi="Times New Roman" w:cs="Times New Roman"/>
          <w:sz w:val="24"/>
          <w:szCs w:val="24"/>
        </w:rPr>
        <w:t>. The final T vector will contain the position of the end effector and the R matrix will contain the orientation of the end effector:</w:t>
      </w:r>
    </w:p>
    <w:p w14:paraId="3CE58D95" w14:textId="6B6F725F" w:rsidR="00C13FE7" w:rsidRPr="00AD1C09" w:rsidRDefault="00C13FE7" w:rsidP="00C13FE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T=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R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R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T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27266FB" w14:textId="522349B8" w:rsidR="00C13FE7" w:rsidRPr="00977E88" w:rsidRDefault="00C136AF" w:rsidP="00C13FE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72E3560E" w14:textId="04A97118" w:rsidR="00977E88" w:rsidRPr="00977E88" w:rsidRDefault="00C136AF" w:rsidP="00C13FE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24222E05" w14:textId="4244C9DD" w:rsidR="00977E88" w:rsidRPr="00CC4838" w:rsidRDefault="00C136AF" w:rsidP="00C13FE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-C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52231697" w14:textId="10816594" w:rsidR="00CC4838" w:rsidRPr="00CC4838" w:rsidRDefault="00C136AF" w:rsidP="00CC483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/>
              <w:noProof/>
              <w:position w:val="-59"/>
            </w:rPr>
            <w:drawing>
              <wp:inline distT="0" distB="0" distL="0" distR="0" wp14:anchorId="2F7B7994" wp14:editId="1C054053">
                <wp:extent cx="5105400" cy="857250"/>
                <wp:effectExtent l="0" t="0" r="0" b="0"/>
                <wp:docPr id="30" name="Pictur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105400" cy="85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:r>
        </m:oMath>
      </m:oMathPara>
    </w:p>
    <w:p w14:paraId="010BC8A6" w14:textId="1F3DDC77" w:rsidR="00CC4838" w:rsidRDefault="00CC4838" w:rsidP="00CC483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Where</w:t>
      </w:r>
    </w:p>
    <w:p w14:paraId="61FC3904" w14:textId="54138514" w:rsidR="00CC4838" w:rsidRDefault="00CC4838" w:rsidP="00CC483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position w:val="-9"/>
        </w:rPr>
        <w:drawing>
          <wp:inline distT="0" distB="0" distL="0" distR="0" wp14:anchorId="4240902F" wp14:editId="7005B7BE">
            <wp:extent cx="1457325" cy="1905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535DF" w14:textId="282054E6" w:rsidR="00CC4838" w:rsidRPr="00CC4838" w:rsidRDefault="00CC4838" w:rsidP="00CC483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  <w:position w:val="-9"/>
        </w:rPr>
        <w:drawing>
          <wp:inline distT="0" distB="0" distL="0" distR="0" wp14:anchorId="70565765" wp14:editId="152E3127">
            <wp:extent cx="1457325" cy="1905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0C68" w14:textId="77777777" w:rsidR="00CC4838" w:rsidRPr="00CC4838" w:rsidRDefault="00CC4838" w:rsidP="00C13FE7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5F808CFA" w14:textId="1DE221EE" w:rsidR="00C12E33" w:rsidRPr="00C95C72" w:rsidRDefault="00C12E33" w:rsidP="00C95C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C95C72">
        <w:rPr>
          <w:rFonts w:ascii="Times New Roman" w:eastAsiaTheme="minorEastAsia" w:hAnsi="Times New Roman" w:cs="Times New Roman"/>
          <w:sz w:val="24"/>
          <w:szCs w:val="24"/>
        </w:rPr>
        <w:t>The transformation of parts coming down the conveyor are random</w:t>
      </w:r>
      <w:r w:rsidR="007E505A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C95C72">
        <w:rPr>
          <w:rFonts w:ascii="Times New Roman" w:eastAsiaTheme="minorEastAsia" w:hAnsi="Times New Roman" w:cs="Times New Roman"/>
          <w:sz w:val="24"/>
          <w:szCs w:val="24"/>
        </w:rPr>
        <w:t xml:space="preserve"> so a fixed camera is needed. The camera is used to identify the parts and its position with respect to the camera frame.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CAM </m:t>
        </m:r>
      </m:oMath>
      <w:r w:rsidRPr="00C95C72">
        <w:rPr>
          <w:rFonts w:ascii="Times New Roman" w:eastAsiaTheme="minorEastAsia" w:hAnsi="Times New Roman" w:cs="Times New Roman"/>
          <w:sz w:val="24"/>
          <w:szCs w:val="24"/>
        </w:rPr>
        <w:t xml:space="preserve">represents the camera’s pose in world coordinates.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PC </m:t>
        </m:r>
      </m:oMath>
      <w:r w:rsidRPr="00C95C72">
        <w:rPr>
          <w:rFonts w:ascii="Times New Roman" w:eastAsiaTheme="minorEastAsia" w:hAnsi="Times New Roman" w:cs="Times New Roman"/>
          <w:sz w:val="24"/>
          <w:szCs w:val="24"/>
        </w:rPr>
        <w:t>represents the parts pose with respect to the camera coordinate frame.</w:t>
      </w:r>
      <w:r w:rsidR="00C95C72" w:rsidRPr="00C95C7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PA</m:t>
        </m:r>
      </m:oMath>
      <w:r w:rsidR="007E505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C95C72">
        <w:rPr>
          <w:rFonts w:ascii="Times New Roman" w:eastAsiaTheme="minorEastAsia" w:hAnsi="Times New Roman" w:cs="Times New Roman"/>
          <w:sz w:val="24"/>
          <w:szCs w:val="24"/>
        </w:rPr>
        <w:t>is</w:t>
      </w:r>
      <w:r w:rsidR="00C95C72" w:rsidRPr="00C95C72">
        <w:rPr>
          <w:rFonts w:ascii="Times New Roman" w:eastAsiaTheme="minorEastAsia" w:hAnsi="Times New Roman" w:cs="Times New Roman"/>
          <w:sz w:val="24"/>
          <w:szCs w:val="24"/>
        </w:rPr>
        <w:t xml:space="preserve"> the representation of the desired robot gripper pose </w:t>
      </w:r>
      <w:r w:rsidR="00C95C72">
        <w:rPr>
          <w:rFonts w:ascii="Times New Roman" w:eastAsiaTheme="minorEastAsia" w:hAnsi="Times New Roman" w:cs="Times New Roman"/>
          <w:sz w:val="24"/>
          <w:szCs w:val="24"/>
        </w:rPr>
        <w:t>at the location of the part</w:t>
      </w:r>
      <w:r w:rsidR="00C95C72" w:rsidRPr="00C95C72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AA38980" w14:textId="4A4864A9" w:rsidR="00C12E33" w:rsidRPr="00C12E33" w:rsidRDefault="00C136AF" w:rsidP="00C12E3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=CAM∙PC</m:t>
          </m:r>
        </m:oMath>
      </m:oMathPara>
    </w:p>
    <w:p w14:paraId="564A7C70" w14:textId="5AB309BA" w:rsidR="00C12E33" w:rsidRDefault="00C12E33" w:rsidP="00C12E3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Let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Z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be the transformation of robot 1 base frame with respect to the world frame.</w:t>
      </w:r>
    </w:p>
    <w:p w14:paraId="37A764B2" w14:textId="4704457E" w:rsidR="00C12E33" w:rsidRDefault="00C12E33" w:rsidP="00C12E33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2188F87E" w14:textId="71B8BBF2" w:rsidR="00C12E33" w:rsidRDefault="00C12E33" w:rsidP="00C12E3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Now we must calculate for the robot pose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for every part that it picks up. The inverse kinematics must be solved in real time:</w:t>
      </w:r>
    </w:p>
    <w:p w14:paraId="570F197D" w14:textId="130218F2" w:rsidR="00C12E33" w:rsidRDefault="00C136AF" w:rsidP="00C12E3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Z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∙CAM∙PC∙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</m:oMath>
      </m:oMathPara>
    </w:p>
    <w:p w14:paraId="0D4B90A5" w14:textId="77777777" w:rsidR="00C12E33" w:rsidRDefault="00C12E33" w:rsidP="00C12E3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640F3E76" w14:textId="21445C59" w:rsidR="00516B41" w:rsidRDefault="00E36ABD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Sequence of motions</w:t>
      </w:r>
      <w:r w:rsidR="00C12E33">
        <w:rPr>
          <w:rFonts w:ascii="Times New Roman" w:eastAsiaTheme="minorEastAsia" w:hAnsi="Times New Roman" w:cs="Times New Roman"/>
          <w:sz w:val="24"/>
          <w:szCs w:val="24"/>
        </w:rPr>
        <w:t xml:space="preserve"> for robot 2</w:t>
      </w:r>
      <w:r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56A3504B" w14:textId="20688AEA" w:rsidR="00E36ABD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1) 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Move to (10,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4.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5,2)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 xml:space="preserve"> (above bracket)</w:t>
      </w:r>
    </w:p>
    <w:p w14:paraId="5FC2E1C9" w14:textId="4C49C79F" w:rsidR="00E36ABD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2) 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Move down to (10,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4.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5,0.5)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 xml:space="preserve"> (at bracket)</w:t>
      </w:r>
    </w:p>
    <w:p w14:paraId="567D15D4" w14:textId="6B491ACE" w:rsidR="00E36ABD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3) 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Grasp the bracket</w:t>
      </w:r>
    </w:p>
    <w:p w14:paraId="5B124A89" w14:textId="62C95C98" w:rsidR="00E36ABD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4) 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Move up to (10,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4.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5,5)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76E344B7" w14:textId="78DC14E6" w:rsidR="00E36ABD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5) </w:t>
      </w:r>
      <w:r w:rsidR="00E36ABD">
        <w:rPr>
          <w:rFonts w:ascii="Times New Roman" w:eastAsiaTheme="minorEastAsia" w:hAnsi="Times New Roman" w:cs="Times New Roman"/>
          <w:sz w:val="24"/>
          <w:szCs w:val="24"/>
        </w:rPr>
        <w:t>Move to (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>5,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4.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>5,5) (above post)</w:t>
      </w:r>
    </w:p>
    <w:p w14:paraId="68F8E834" w14:textId="28FEDA32" w:rsidR="00B36B3C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6) 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>Move down to (5,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4.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>5,3.5) (on top of post)</w:t>
      </w:r>
    </w:p>
    <w:p w14:paraId="7596E230" w14:textId="713DE83C" w:rsidR="00B36B3C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7) </w:t>
      </w:r>
      <w:r w:rsidR="00B36B3C">
        <w:rPr>
          <w:rFonts w:ascii="Times New Roman" w:eastAsiaTheme="minorEastAsia" w:hAnsi="Times New Roman" w:cs="Times New Roman"/>
          <w:sz w:val="24"/>
          <w:szCs w:val="24"/>
        </w:rPr>
        <w:t>Release the bracket</w:t>
      </w:r>
    </w:p>
    <w:p w14:paraId="7A4A07D0" w14:textId="533221A2" w:rsidR="008F7ED9" w:rsidRPr="008F7ED9" w:rsidRDefault="00224E97" w:rsidP="008F7ED9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8)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Move to (5,4.5,5) (above post)</w:t>
      </w:r>
    </w:p>
    <w:p w14:paraId="25D1B6DB" w14:textId="588D489B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9)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Move to (7,8,2) (on top of bolt)</w:t>
      </w:r>
    </w:p>
    <w:p w14:paraId="00CFB6B8" w14:textId="7C343DAF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10)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Move down to (7,8,0.5) (at bolt)</w:t>
      </w:r>
    </w:p>
    <w:p w14:paraId="53B8F91B" w14:textId="01F223FD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11)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Grasp the bolt</w:t>
      </w:r>
    </w:p>
    <w:p w14:paraId="0D8B927C" w14:textId="633494B4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12)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Move up to (7,8,6)</w:t>
      </w:r>
    </w:p>
    <w:p w14:paraId="2D6AA651" w14:textId="3325F173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13)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Move to (4.75,4.75,6) (At beam, above hole)</w:t>
      </w:r>
    </w:p>
    <w:p w14:paraId="35CB1360" w14:textId="505B4A16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14)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Move down to (4.75,4.75,3)</w:t>
      </w:r>
    </w:p>
    <w:p w14:paraId="1A0E0867" w14:textId="53DFA3E7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15)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Release the bolt</w:t>
      </w:r>
    </w:p>
    <w:p w14:paraId="5310360C" w14:textId="5AE230A0" w:rsidR="008F7ED9" w:rsidRDefault="00224E97" w:rsidP="00E36ABD">
      <w:pPr>
        <w:pStyle w:val="ListParagraph"/>
        <w:numPr>
          <w:ilvl w:val="0"/>
          <w:numId w:val="4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16) </w:t>
      </w:r>
      <w:r w:rsidR="008F7ED9">
        <w:rPr>
          <w:rFonts w:ascii="Times New Roman" w:eastAsiaTheme="minorEastAsia" w:hAnsi="Times New Roman" w:cs="Times New Roman"/>
          <w:sz w:val="24"/>
          <w:szCs w:val="24"/>
        </w:rPr>
        <w:t>Repeat steps 8-15</w:t>
      </w:r>
    </w:p>
    <w:p w14:paraId="32704251" w14:textId="3E3AAFEA" w:rsidR="007E505A" w:rsidRPr="007E505A" w:rsidRDefault="00FB0916" w:rsidP="007E505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Most motions are fast motions as there is no need for a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straight line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motion between the two locations however, motion 6 and 14 must move in a straight line so that the bracket and the bolt align perfectly.</w:t>
      </w:r>
    </w:p>
    <w:p w14:paraId="446AE4D4" w14:textId="757AC199" w:rsidR="00516B41" w:rsidRDefault="008F7ED9" w:rsidP="008F7ED9">
      <w:pPr>
        <w:ind w:left="360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Kinematic Equations:</w:t>
      </w:r>
    </w:p>
    <w:p w14:paraId="01620E9C" w14:textId="0266B408" w:rsidR="008F7ED9" w:rsidRDefault="008F7ED9" w:rsidP="008F7ED9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Let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Z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be the transformation of the robot base frame with respect to the world frame</w:t>
      </w:r>
    </w:p>
    <w:p w14:paraId="39153ACC" w14:textId="5AE6D171" w:rsidR="00224E97" w:rsidRDefault="00224E97" w:rsidP="00224E9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98A6302" w14:textId="28BE3C8F" w:rsidR="008F7ED9" w:rsidRDefault="008F7ED9" w:rsidP="008F7ED9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Let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be the transformation of the e</w:t>
      </w:r>
      <w:r w:rsidR="00224E97">
        <w:rPr>
          <w:rFonts w:ascii="Times New Roman" w:eastAsiaTheme="minorEastAsia" w:hAnsi="Times New Roman" w:cs="Times New Roman"/>
          <w:sz w:val="24"/>
          <w:szCs w:val="24"/>
        </w:rPr>
        <w:t>nd effector (tool)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of </w:t>
      </w:r>
      <w:r w:rsidR="00224E97">
        <w:rPr>
          <w:rFonts w:ascii="Times New Roman" w:eastAsiaTheme="minorEastAsia" w:hAnsi="Times New Roman" w:cs="Times New Roman"/>
          <w:sz w:val="24"/>
          <w:szCs w:val="24"/>
        </w:rPr>
        <w:t>the robot with respect to its base</w:t>
      </w:r>
    </w:p>
    <w:p w14:paraId="194D3AAE" w14:textId="47F77F0D" w:rsidR="00224E97" w:rsidRDefault="00224E97" w:rsidP="008F7ED9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Let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be the transformation </w:t>
      </w:r>
      <w:r w:rsidR="00A73544">
        <w:rPr>
          <w:rFonts w:ascii="Times New Roman" w:eastAsiaTheme="minorEastAsia" w:hAnsi="Times New Roman" w:cs="Times New Roman"/>
          <w:sz w:val="24"/>
          <w:szCs w:val="24"/>
        </w:rPr>
        <w:t xml:space="preserve">of each step </w:t>
      </w:r>
      <w:r>
        <w:rPr>
          <w:rFonts w:ascii="Times New Roman" w:eastAsiaTheme="minorEastAsia" w:hAnsi="Times New Roman" w:cs="Times New Roman"/>
          <w:sz w:val="24"/>
          <w:szCs w:val="24"/>
        </w:rPr>
        <w:t>with respect to the world frame.</w:t>
      </w:r>
    </w:p>
    <w:p w14:paraId="66D1049F" w14:textId="1C50284E" w:rsidR="00224E97" w:rsidRDefault="00224E97" w:rsidP="008F7ED9">
      <w:pPr>
        <w:pStyle w:val="ListParagraph"/>
        <w:numPr>
          <w:ilvl w:val="0"/>
          <w:numId w:val="5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Let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be the representation of the desired robot gripper pose with respect to the </w:t>
      </w:r>
      <w:r w:rsidR="007E505A">
        <w:rPr>
          <w:rFonts w:ascii="Times New Roman" w:eastAsiaTheme="minorEastAsia" w:hAnsi="Times New Roman" w:cs="Times New Roman"/>
          <w:sz w:val="24"/>
          <w:szCs w:val="24"/>
        </w:rPr>
        <w:t>object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coordinate frame.</w:t>
      </w:r>
    </w:p>
    <w:p w14:paraId="64BF569B" w14:textId="775A5ED3" w:rsidR="00224E97" w:rsidRPr="00224E97" w:rsidRDefault="00224E97" w:rsidP="00224E9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Z∙T=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</m:oMath>
      </m:oMathPara>
    </w:p>
    <w:p w14:paraId="5384AAA1" w14:textId="7E240084" w:rsidR="00224E97" w:rsidRPr="00224E97" w:rsidRDefault="00224E97" w:rsidP="00224E97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</m:t>
          </m:r>
          <m:r>
            <w:rPr>
              <w:rFonts w:ascii="Cambria Math" w:hAnsi="Cambria Math" w:cs="Times New Roman"/>
              <w:sz w:val="24"/>
              <w:szCs w:val="24"/>
            </w:rPr>
            <m:t>∙T∙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</m:oMath>
      </m:oMathPara>
    </w:p>
    <w:p w14:paraId="08753FE5" w14:textId="0820E823" w:rsidR="00224E97" w:rsidRDefault="00224E97" w:rsidP="00224E9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For step 1 we need the robot to move to (10,4.5,2) and rotate the gripper 90 degrees</w:t>
      </w:r>
      <w:r w:rsidR="00A73544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717638D7" w14:textId="4B6473B4" w:rsidR="00A73544" w:rsidRPr="00A73544" w:rsidRDefault="00C136AF" w:rsidP="00A73544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Trans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10,4.5,2</m:t>
              </m: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Rot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,90</m:t>
              </m:r>
            </m:e>
          </m:d>
        </m:oMath>
      </m:oMathPara>
    </w:p>
    <w:p w14:paraId="02211FE7" w14:textId="02746365" w:rsidR="00A73544" w:rsidRPr="00A73544" w:rsidRDefault="00C136AF" w:rsidP="00A73544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45CB3C77" w14:textId="5C99B661" w:rsidR="00A73544" w:rsidRPr="00A73544" w:rsidRDefault="00C136AF" w:rsidP="00A73544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-4.5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FBD2715" w14:textId="18651857" w:rsidR="00A73544" w:rsidRDefault="00A73544" w:rsidP="00A73544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Now the transformation for the </w:t>
      </w:r>
      <w:r w:rsidR="00717496">
        <w:rPr>
          <w:rFonts w:ascii="Times New Roman" w:eastAsiaTheme="minorEastAsia" w:hAnsi="Times New Roman" w:cs="Times New Roman"/>
          <w:sz w:val="24"/>
          <w:szCs w:val="24"/>
        </w:rPr>
        <w:t>first step</w:t>
      </w:r>
      <w:r w:rsidR="007A6B8D">
        <w:rPr>
          <w:rFonts w:ascii="Times New Roman" w:eastAsiaTheme="minorEastAsia" w:hAnsi="Times New Roman" w:cs="Times New Roman"/>
          <w:sz w:val="24"/>
          <w:szCs w:val="24"/>
        </w:rPr>
        <w:t xml:space="preserve"> can be found:</w:t>
      </w:r>
    </w:p>
    <w:p w14:paraId="11FA94FE" w14:textId="1B601280" w:rsidR="007A6B8D" w:rsidRPr="00224E97" w:rsidRDefault="007A6B8D" w:rsidP="007A6B8D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</m:t>
          </m:r>
          <m:r>
            <w:rPr>
              <w:rFonts w:ascii="Cambria Math" w:hAnsi="Cambria Math" w:cs="Times New Roman"/>
              <w:sz w:val="24"/>
              <w:szCs w:val="24"/>
            </w:rPr>
            <m:t>∙T∙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</m:oMath>
      </m:oMathPara>
    </w:p>
    <w:p w14:paraId="64FDA338" w14:textId="32833088" w:rsidR="008F7ED9" w:rsidRPr="007A6B8D" w:rsidRDefault="00C136AF" w:rsidP="007A6B8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-4.5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</m:oMath>
      </m:oMathPara>
    </w:p>
    <w:p w14:paraId="3B347E94" w14:textId="2BCA9944" w:rsidR="000523B3" w:rsidRPr="00F34052" w:rsidRDefault="00C136AF" w:rsidP="00F3405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-2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10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-2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  <w:szCs w:val="24"/>
                              </w:rPr>
                              <m:t>z</m:t>
                            </m:r>
                          </m:sub>
                        </m:s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+p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+4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6668D90" w14:textId="46259F4E" w:rsidR="00F34052" w:rsidRDefault="00F34052" w:rsidP="00F3405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For step 2 and 3, we need the robot to move down to (10,4.5,0.5) and grasp the bracket.</w:t>
      </w:r>
      <w:r w:rsidR="004A2C16">
        <w:rPr>
          <w:rFonts w:ascii="Times New Roman" w:eastAsiaTheme="minorEastAsia" w:hAnsi="Times New Roman" w:cs="Times New Roman"/>
          <w:sz w:val="24"/>
          <w:szCs w:val="24"/>
        </w:rPr>
        <w:t xml:space="preserve"> The kinematic equation would be the following for this action:</w:t>
      </w:r>
    </w:p>
    <w:p w14:paraId="0F13FCF4" w14:textId="4CB4C9CD" w:rsidR="004A2C16" w:rsidRPr="004A2C16" w:rsidRDefault="004A2C16" w:rsidP="004A2C16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</m:t>
          </m:r>
          <m:r>
            <w:rPr>
              <w:rFonts w:ascii="Cambria Math" w:hAnsi="Cambria Math" w:cs="Times New Roman"/>
              <w:sz w:val="24"/>
              <w:szCs w:val="24"/>
            </w:rPr>
            <m:t>∙T∙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2,3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∙G=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2,3</m:t>
              </m:r>
            </m:sub>
          </m:sSub>
        </m:oMath>
      </m:oMathPara>
    </w:p>
    <w:p w14:paraId="2C5D3B32" w14:textId="6B51F674" w:rsidR="004A2C16" w:rsidRDefault="004A2C16" w:rsidP="004A2C1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Where</w:t>
      </w:r>
    </w:p>
    <w:p w14:paraId="4268A538" w14:textId="6D07B8E4" w:rsidR="004A2C16" w:rsidRPr="004A2C16" w:rsidRDefault="00C136AF" w:rsidP="004A2C1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2,3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(trans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0,0,-1.5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60DD7456" w14:textId="34F6BA08" w:rsidR="004A2C16" w:rsidRDefault="004A2C16" w:rsidP="004A2C1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And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G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is the transformation to grasp the object.</w:t>
      </w:r>
    </w:p>
    <w:p w14:paraId="784B95FA" w14:textId="700A9D5E" w:rsidR="004A2C16" w:rsidRDefault="004A2C16" w:rsidP="004A2C1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Step 4 and 5 can be done simultaneously where the robot brings the bracket over the post to (5,4.5,</w:t>
      </w:r>
      <w:r w:rsidR="00C95C72">
        <w:rPr>
          <w:rFonts w:ascii="Times New Roman" w:eastAsiaTheme="minorEastAsia" w:hAnsi="Times New Roman" w:cs="Times New Roman"/>
          <w:sz w:val="24"/>
          <w:szCs w:val="24"/>
        </w:rPr>
        <w:t>5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). </w:t>
      </w:r>
    </w:p>
    <w:p w14:paraId="06056397" w14:textId="5482C918" w:rsidR="00C95C72" w:rsidRPr="00C95C72" w:rsidRDefault="00C136AF" w:rsidP="00C95C7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4,5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>
            <w:rPr>
              <w:rFonts w:ascii="Cambria Math" w:hAnsi="Cambria Math" w:cs="Times New Roman"/>
              <w:sz w:val="24"/>
              <w:szCs w:val="24"/>
            </w:rPr>
            <m:t>Trans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5,4.5,5</m:t>
              </m: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e>
          </m:d>
        </m:oMath>
      </m:oMathPara>
    </w:p>
    <w:p w14:paraId="393594EC" w14:textId="09BE8573" w:rsidR="00C95C72" w:rsidRPr="00A73544" w:rsidRDefault="00C136AF" w:rsidP="00C95C7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4,5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579EFD25" w14:textId="4EAE89AD" w:rsidR="00C95C72" w:rsidRPr="0031408D" w:rsidRDefault="00C136AF" w:rsidP="00C95C7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4,5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-4.5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1402297" w14:textId="77777777" w:rsidR="0031408D" w:rsidRDefault="0031408D" w:rsidP="0031408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Now the transformation for the first step can be found:</w:t>
      </w:r>
    </w:p>
    <w:p w14:paraId="647BAB42" w14:textId="1A382CB1" w:rsidR="0031408D" w:rsidRPr="00224E97" w:rsidRDefault="0031408D" w:rsidP="0031408D">
      <w:pPr>
        <w:pStyle w:val="ListParagraph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Z</m:t>
          </m:r>
          <m:r>
            <w:rPr>
              <w:rFonts w:ascii="Cambria Math" w:hAnsi="Cambria Math" w:cs="Times New Roman"/>
              <w:sz w:val="24"/>
              <w:szCs w:val="24"/>
            </w:rPr>
            <m:t>∙T∙</m:t>
          </m:r>
          <m:sSubSup>
            <m:sSub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4,5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</m:sSub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4,5</m:t>
              </m:r>
            </m:sub>
          </m:sSub>
        </m:oMath>
      </m:oMathPara>
    </w:p>
    <w:p w14:paraId="7765E9DA" w14:textId="0E1CAE9E" w:rsidR="0031408D" w:rsidRPr="0031408D" w:rsidRDefault="00C136AF" w:rsidP="0031408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-4.5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4,5</m:t>
              </m:r>
            </m:sub>
          </m:sSub>
        </m:oMath>
      </m:oMathPara>
    </w:p>
    <w:p w14:paraId="7D63A0C3" w14:textId="51885677" w:rsidR="0031408D" w:rsidRPr="007A6B8D" w:rsidRDefault="00C136AF" w:rsidP="0031408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4,5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-5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-5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-5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o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-5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z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8E48146" w14:textId="28017495" w:rsidR="0031408D" w:rsidRPr="00A73544" w:rsidRDefault="007E505A" w:rsidP="007E505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transformations for the rest of the actions are performed the same way.</w:t>
      </w:r>
    </w:p>
    <w:p w14:paraId="55F11EF5" w14:textId="4B168BDF" w:rsidR="00C95C72" w:rsidRDefault="007E505A" w:rsidP="007E505A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>MATLAB:</w:t>
      </w:r>
    </w:p>
    <w:p w14:paraId="3B00D922" w14:textId="5A63AACF" w:rsidR="007E505A" w:rsidRDefault="00FB0916" w:rsidP="00FB0916">
      <w:pPr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9CBFE9" wp14:editId="040010B8">
            <wp:extent cx="5296639" cy="1876687"/>
            <wp:effectExtent l="0" t="0" r="0" b="9525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BDFC" w14:textId="4D6FD678" w:rsidR="007E505A" w:rsidRPr="007E505A" w:rsidRDefault="007E505A" w:rsidP="007E505A">
      <w:pPr>
        <w:jc w:val="center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6839741" wp14:editId="474CAFD7">
            <wp:extent cx="4286250" cy="4156799"/>
            <wp:effectExtent l="0" t="0" r="0" b="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941" cy="41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BBED" w14:textId="77777777" w:rsidR="000523B3" w:rsidRDefault="000523B3" w:rsidP="00805DBA">
      <w:pPr>
        <w:rPr>
          <w:rFonts w:ascii="Times New Roman" w:eastAsiaTheme="minorEastAsia" w:hAnsi="Times New Roman" w:cs="Times New Roman"/>
          <w:b/>
          <w:bCs/>
          <w:sz w:val="32"/>
          <w:szCs w:val="32"/>
        </w:rPr>
      </w:pPr>
    </w:p>
    <w:p w14:paraId="00A634F9" w14:textId="67E8D2D9" w:rsidR="000C53DE" w:rsidRDefault="000C0551" w:rsidP="00805DBA">
      <w:pPr>
        <w:rPr>
          <w:rFonts w:ascii="Times New Roman" w:eastAsiaTheme="minorEastAsia" w:hAnsi="Times New Roman" w:cs="Times New Roman"/>
          <w:b/>
          <w:b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t xml:space="preserve">Problem </w:t>
      </w:r>
      <w:r w:rsidR="00A17A2B">
        <w:rPr>
          <w:rFonts w:ascii="Times New Roman" w:eastAsiaTheme="minorEastAsia" w:hAnsi="Times New Roman" w:cs="Times New Roman"/>
          <w:b/>
          <w:bCs/>
          <w:sz w:val="32"/>
          <w:szCs w:val="32"/>
        </w:rPr>
        <w:t>4</w:t>
      </w:r>
      <w:r>
        <w:rPr>
          <w:rFonts w:ascii="Times New Roman" w:eastAsiaTheme="minorEastAsia" w:hAnsi="Times New Roman" w:cs="Times New Roman"/>
          <w:b/>
          <w:bCs/>
          <w:sz w:val="32"/>
          <w:szCs w:val="32"/>
        </w:rPr>
        <w:t>:</w:t>
      </w:r>
    </w:p>
    <w:p w14:paraId="09A633A5" w14:textId="69F57B8A" w:rsidR="00A17A2B" w:rsidRDefault="00A17A2B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velocity for joint 1</w:t>
      </w:r>
      <w:r w:rsidR="0060579B">
        <w:rPr>
          <w:rFonts w:ascii="Times New Roman" w:eastAsiaTheme="minorEastAsia" w:hAnsi="Times New Roman" w:cs="Times New Roman"/>
          <w:sz w:val="24"/>
          <w:szCs w:val="24"/>
        </w:rPr>
        <w:t xml:space="preserve"> and 2</w:t>
      </w:r>
      <w:r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4B7CC38F" w14:textId="60F32BB4" w:rsidR="00A17A2B" w:rsidRDefault="00BD4501" w:rsidP="00BD450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BE09405" wp14:editId="15A89570">
            <wp:extent cx="4038600" cy="1856004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576" cy="18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C85" w14:textId="2CD4B449" w:rsidR="00A17A2B" w:rsidRDefault="00A17A2B" w:rsidP="00805DBA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task requires joint</w:t>
      </w:r>
      <w:r w:rsidR="0060579B">
        <w:rPr>
          <w:rFonts w:ascii="Times New Roman" w:eastAsiaTheme="minorEastAsia" w:hAnsi="Times New Roman" w:cs="Times New Roman"/>
          <w:sz w:val="24"/>
          <w:szCs w:val="24"/>
        </w:rPr>
        <w:t xml:space="preserve"> 1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to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0.25 rad=∆q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First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we need to check if we can assign a triangular velocity profile or a trapezoidal velocity profile using the following:</w:t>
      </w:r>
    </w:p>
    <w:p w14:paraId="0E3F6E6C" w14:textId="069F3188" w:rsidR="00A17A2B" w:rsidRPr="00A17A2B" w:rsidRDefault="00C136AF" w:rsidP="00A17A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∙∆q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243BDF09" w14:textId="22E50082" w:rsidR="00A17A2B" w:rsidRPr="00A17A2B" w:rsidRDefault="00C136AF" w:rsidP="00A17A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10*0.25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≤2</m:t>
          </m:r>
        </m:oMath>
      </m:oMathPara>
    </w:p>
    <w:p w14:paraId="465145A1" w14:textId="5013D454" w:rsidR="00A17A2B" w:rsidRDefault="007B7BB3" w:rsidP="00A17A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1.581≤2</m:t>
        </m:r>
      </m:oMath>
      <w:r w:rsidR="00A17A2B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>
        <w:rPr>
          <w:rFonts w:ascii="Times New Roman" w:eastAsiaTheme="minorEastAsia" w:hAnsi="Times New Roman" w:cs="Times New Roman"/>
          <w:sz w:val="24"/>
          <w:szCs w:val="24"/>
        </w:rPr>
        <w:t>we can use a triangular velocity profile</w:t>
      </w:r>
    </w:p>
    <w:p w14:paraId="23C57674" w14:textId="02CD590D" w:rsidR="007B7BB3" w:rsidRDefault="007B7BB3" w:rsidP="007B7BB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a triangular profile we can find the total time,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for the joint to complete the rotation by using the equation:</w:t>
      </w:r>
    </w:p>
    <w:p w14:paraId="1ADE016C" w14:textId="4826A00A" w:rsidR="007B7BB3" w:rsidRPr="007B7BB3" w:rsidRDefault="007B7BB3" w:rsidP="007B7BB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∆q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</m:den>
              </m:f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0.25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den>
              </m:f>
            </m:e>
          </m:rad>
        </m:oMath>
      </m:oMathPara>
    </w:p>
    <w:p w14:paraId="0CD6817E" w14:textId="6500B5B1" w:rsidR="007B7BB3" w:rsidRPr="007B7BB3" w:rsidRDefault="007B7BB3" w:rsidP="007B7BB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T=0.31623 sec</m:t>
          </m:r>
        </m:oMath>
      </m:oMathPara>
    </w:p>
    <w:p w14:paraId="1A7F0E30" w14:textId="06BC5DD8" w:rsidR="006A636C" w:rsidRDefault="00BD4501" w:rsidP="00A17A2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368E66A" wp14:editId="09D74CEB">
            <wp:extent cx="2771775" cy="1642212"/>
            <wp:effectExtent l="0" t="0" r="0" b="0"/>
            <wp:docPr id="8" name="Picture 8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line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151" cy="164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5528" w14:textId="4E7AD1E6" w:rsidR="006A636C" w:rsidRDefault="006A636C" w:rsidP="006A636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task requires joint 2 to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-0.4 rad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 ∆q=0.4 rad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 Check if we can assign a triangular velocity profile or a trapezoidal velocity profile:</w:t>
      </w:r>
    </w:p>
    <w:p w14:paraId="3C10A7C4" w14:textId="77777777" w:rsidR="006A636C" w:rsidRPr="00A17A2B" w:rsidRDefault="00C136AF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∙∆q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6600DBDF" w14:textId="1F59D687" w:rsidR="006A636C" w:rsidRPr="00A17A2B" w:rsidRDefault="00C136AF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10∙0.4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≤2</m:t>
          </m:r>
        </m:oMath>
      </m:oMathPara>
    </w:p>
    <w:p w14:paraId="7F173C4A" w14:textId="77777777" w:rsidR="006A636C" w:rsidRDefault="006A636C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2≤2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we can use a triangular velocity profile</w:t>
      </w:r>
    </w:p>
    <w:p w14:paraId="58D33494" w14:textId="0623DB76" w:rsidR="006A636C" w:rsidRDefault="006A636C" w:rsidP="006A636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Total time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for the joint to complete the rotation:</w:t>
      </w:r>
    </w:p>
    <w:p w14:paraId="127712AC" w14:textId="10BB4492" w:rsidR="006A636C" w:rsidRPr="007B7BB3" w:rsidRDefault="006A636C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∆q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</m:den>
              </m:f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0.4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den>
              </m:f>
            </m:e>
          </m:rad>
        </m:oMath>
      </m:oMathPara>
    </w:p>
    <w:p w14:paraId="28A6DFBD" w14:textId="3EF0F2DB" w:rsidR="006A636C" w:rsidRPr="006A636C" w:rsidRDefault="006A636C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T=0.4 sec</m:t>
          </m:r>
        </m:oMath>
      </m:oMathPara>
    </w:p>
    <w:p w14:paraId="3CA19A6B" w14:textId="78EE0AB5" w:rsidR="006A636C" w:rsidRDefault="00BD4501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F1DC780" wp14:editId="53FFFB4C">
            <wp:extent cx="2790825" cy="1662797"/>
            <wp:effectExtent l="0" t="0" r="0" b="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266" cy="166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DEA3" w14:textId="3D0F2C18" w:rsidR="006A636C" w:rsidRDefault="006A636C" w:rsidP="006A636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The velocity for joint 3:</w:t>
      </w:r>
    </w:p>
    <w:p w14:paraId="0A1B7228" w14:textId="422B3F1A" w:rsidR="006A636C" w:rsidRDefault="00BD4501" w:rsidP="00BD450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020B16C" wp14:editId="388B4A15">
            <wp:extent cx="4810796" cy="1705213"/>
            <wp:effectExtent l="0" t="0" r="8890" b="9525"/>
            <wp:docPr id="13" name="Picture 13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ine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C8E6" w14:textId="02C00713" w:rsidR="006A636C" w:rsidRDefault="006A636C" w:rsidP="006A636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task requires joint 3 to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0.75 rad=∆q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 Check if we can assign a triangular velocity profile or a trapezoidal velocity profile:</w:t>
      </w:r>
    </w:p>
    <w:p w14:paraId="6D1B23C0" w14:textId="77777777" w:rsidR="006A636C" w:rsidRPr="00A17A2B" w:rsidRDefault="00C136AF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∙∆q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45377216" w14:textId="72A2AC68" w:rsidR="006A636C" w:rsidRPr="00A17A2B" w:rsidRDefault="00C136AF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8∙0.75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≤1.8</m:t>
          </m:r>
        </m:oMath>
      </m:oMathPara>
    </w:p>
    <w:p w14:paraId="1BDC1C53" w14:textId="7206E79F" w:rsidR="006A636C" w:rsidRDefault="006A636C" w:rsidP="006A636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2.45≰1.8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we must use a trapezoidal velocity profile</w:t>
      </w:r>
    </w:p>
    <w:p w14:paraId="0DF0C45D" w14:textId="3BEC8F32" w:rsidR="006A636C" w:rsidRDefault="006A636C" w:rsidP="006A636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a trapezoidal velocity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profile</w:t>
      </w:r>
      <w:proofErr w:type="gramEnd"/>
      <w:r w:rsidR="00646AC6">
        <w:rPr>
          <w:rFonts w:ascii="Times New Roman" w:eastAsiaTheme="minorEastAsia" w:hAnsi="Times New Roman" w:cs="Times New Roman"/>
          <w:sz w:val="24"/>
          <w:szCs w:val="24"/>
        </w:rPr>
        <w:t xml:space="preserve"> we can find the total time,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 w:rsidR="00646AC6">
        <w:rPr>
          <w:rFonts w:ascii="Times New Roman" w:eastAsiaTheme="minorEastAsia" w:hAnsi="Times New Roman" w:cs="Times New Roman"/>
          <w:sz w:val="24"/>
          <w:szCs w:val="24"/>
        </w:rPr>
        <w:t>, for the joint to complete the rotation by using the equation:</w:t>
      </w:r>
    </w:p>
    <w:p w14:paraId="53A425FF" w14:textId="0327C917" w:rsidR="00646AC6" w:rsidRPr="00A17A2B" w:rsidRDefault="00646AC6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1.8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8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0.75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1.8</m:t>
              </m:r>
            </m:den>
          </m:f>
        </m:oMath>
      </m:oMathPara>
    </w:p>
    <w:p w14:paraId="7D3E539E" w14:textId="3935AEFA" w:rsidR="00646AC6" w:rsidRPr="00646AC6" w:rsidRDefault="00646AC6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T=0.64167 sec</m:t>
          </m:r>
        </m:oMath>
      </m:oMathPara>
    </w:p>
    <w:p w14:paraId="5B867C8B" w14:textId="3CD9C09F" w:rsidR="00646AC6" w:rsidRDefault="00BD4501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8BF7998" wp14:editId="63A7559B">
            <wp:extent cx="3010320" cy="1895740"/>
            <wp:effectExtent l="0" t="0" r="0" b="9525"/>
            <wp:docPr id="14" name="Picture 14" descr="A picture containing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line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45A9" w14:textId="77777777" w:rsidR="00646AC6" w:rsidRDefault="00646AC6" w:rsidP="00646AC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We can double check that the velocity profile is correct by breaking the trapezoid into three sections and using the formula:</w:t>
      </w:r>
    </w:p>
    <w:p w14:paraId="5C8439A9" w14:textId="77777777" w:rsidR="00646AC6" w:rsidRPr="0060579B" w:rsidRDefault="00646AC6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∆q=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t+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a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</m:oMath>
      </m:oMathPara>
    </w:p>
    <w:p w14:paraId="57A4FD5B" w14:textId="1A3BF971" w:rsidR="00646AC6" w:rsidRPr="0060579B" w:rsidRDefault="00C136AF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=0∙0.225+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∙8∙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0.225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=0.2025rad</m:t>
          </m:r>
        </m:oMath>
      </m:oMathPara>
    </w:p>
    <w:p w14:paraId="6F987AA6" w14:textId="0DB3DE99" w:rsidR="00646AC6" w:rsidRPr="0060579B" w:rsidRDefault="00C136AF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=1.8∙0.192+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∙0∙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0.192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=0.345 rad</m:t>
          </m:r>
        </m:oMath>
      </m:oMathPara>
    </w:p>
    <w:p w14:paraId="47A63667" w14:textId="78BAAB8B" w:rsidR="00646AC6" w:rsidRPr="0060579B" w:rsidRDefault="00C136AF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=0∙0.225+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∙8∙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0.225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=0.2025 rad</m:t>
          </m:r>
        </m:oMath>
      </m:oMathPara>
    </w:p>
    <w:p w14:paraId="66CE7C92" w14:textId="75AB5ACC" w:rsidR="00646AC6" w:rsidRPr="0060579B" w:rsidRDefault="00646AC6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2.5=∆q=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=0.2025+0.345+0.2025</m:t>
          </m:r>
        </m:oMath>
      </m:oMathPara>
    </w:p>
    <w:p w14:paraId="1A8DE839" w14:textId="5164C486" w:rsidR="00646AC6" w:rsidRDefault="00646AC6" w:rsidP="00646AC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0.75=0.75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passes check</w:t>
      </w:r>
    </w:p>
    <w:p w14:paraId="21D43554" w14:textId="0A8E782B" w:rsidR="00646AC6" w:rsidRDefault="00646AC6" w:rsidP="00646AC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velocity for joint 4:</w:t>
      </w:r>
    </w:p>
    <w:p w14:paraId="16A4C1BF" w14:textId="0542C4BD" w:rsidR="00646AC6" w:rsidRDefault="00BD4501" w:rsidP="00BD450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6D8241ED" wp14:editId="08DD779E">
            <wp:extent cx="2724150" cy="1852422"/>
            <wp:effectExtent l="0" t="0" r="0" b="0"/>
            <wp:docPr id="15" name="Picture 1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let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458" cy="185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1FBA" w14:textId="55247859" w:rsidR="00646AC6" w:rsidRDefault="00646AC6" w:rsidP="00646AC6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task requires joint 4 to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0.1 rad=∆q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 Check if we can assign a triangular velocity profile or a trapezoidal velocity profile:</w:t>
      </w:r>
    </w:p>
    <w:p w14:paraId="24FD8C00" w14:textId="77777777" w:rsidR="002578ED" w:rsidRPr="00A17A2B" w:rsidRDefault="00C136AF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∙∆q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59471BAD" w14:textId="37811E09" w:rsidR="002578ED" w:rsidRPr="00A17A2B" w:rsidRDefault="00C136AF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12∙0.1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≤2.5</m:t>
          </m:r>
        </m:oMath>
      </m:oMathPara>
    </w:p>
    <w:p w14:paraId="17FDA6D9" w14:textId="648DDCA9" w:rsidR="002578ED" w:rsidRDefault="002578ED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1.095≤2.5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we can use a triangular velocity profile</w:t>
      </w:r>
    </w:p>
    <w:p w14:paraId="4407E60D" w14:textId="77777777" w:rsidR="002578ED" w:rsidRDefault="002578ED" w:rsidP="002578E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Total time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for the joint to complete the rotation:</w:t>
      </w:r>
    </w:p>
    <w:p w14:paraId="7E1152FE" w14:textId="5108EC66" w:rsidR="002578ED" w:rsidRPr="007B7BB3" w:rsidRDefault="002578ED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∆q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</m:den>
              </m:f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12</m:t>
                  </m:r>
                </m:den>
              </m:f>
            </m:e>
          </m:rad>
        </m:oMath>
      </m:oMathPara>
    </w:p>
    <w:p w14:paraId="79A9C50B" w14:textId="2468F4DF" w:rsidR="002578ED" w:rsidRPr="002578ED" w:rsidRDefault="002578ED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T=0.1826 sec</m:t>
          </m:r>
        </m:oMath>
      </m:oMathPara>
    </w:p>
    <w:p w14:paraId="6986DA63" w14:textId="1B2F4B66" w:rsidR="002578ED" w:rsidRDefault="00BD4501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06C3D2F" wp14:editId="5C95FB1F">
            <wp:extent cx="3124636" cy="1667108"/>
            <wp:effectExtent l="0" t="0" r="0" b="9525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7D24" w14:textId="2F049867" w:rsidR="002578ED" w:rsidRDefault="002578ED" w:rsidP="002578E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>The velocity for joint 5:</w:t>
      </w:r>
    </w:p>
    <w:p w14:paraId="5E576AA1" w14:textId="3EA99B54" w:rsidR="002578ED" w:rsidRDefault="00BD4501" w:rsidP="00BD450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BB8B133" wp14:editId="5342AEB4">
            <wp:extent cx="4495800" cy="1891158"/>
            <wp:effectExtent l="0" t="0" r="0" b="0"/>
            <wp:docPr id="17" name="Picture 1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419" cy="189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D8B7" w14:textId="4372DA8B" w:rsidR="002578ED" w:rsidRDefault="002578ED" w:rsidP="002578ED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task requires joint 5 to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-0.1 rad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0.1 rad=∆q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 Check if we can assign a triangular velocity profile or a trapezoidal velocity profile:</w:t>
      </w:r>
    </w:p>
    <w:p w14:paraId="0D4C70A0" w14:textId="77777777" w:rsidR="002578ED" w:rsidRPr="00A17A2B" w:rsidRDefault="00C136AF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∙∆q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48895821" w14:textId="5E5649F7" w:rsidR="002578ED" w:rsidRPr="00A17A2B" w:rsidRDefault="00C136AF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13∙0.1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≤2.3</m:t>
          </m:r>
        </m:oMath>
      </m:oMathPara>
    </w:p>
    <w:p w14:paraId="5806D80F" w14:textId="1664C51C" w:rsidR="002578ED" w:rsidRDefault="002578ED" w:rsidP="002578E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1.14≤2.3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we can use a triangular velocity profile</w:t>
      </w:r>
    </w:p>
    <w:p w14:paraId="4F02A895" w14:textId="77777777" w:rsidR="00CF19B8" w:rsidRDefault="00CF19B8" w:rsidP="00CF19B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Total time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for the joint to complete the rotation:</w:t>
      </w:r>
    </w:p>
    <w:p w14:paraId="340A4B79" w14:textId="227FF3A4" w:rsidR="00CF19B8" w:rsidRPr="007B7BB3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∆q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</m:den>
              </m:f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=2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13</m:t>
                  </m:r>
                </m:den>
              </m:f>
            </m:e>
          </m:rad>
        </m:oMath>
      </m:oMathPara>
    </w:p>
    <w:p w14:paraId="09FE37A7" w14:textId="26F35E79" w:rsidR="00CF19B8" w:rsidRPr="00CF19B8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T=0.1754 sec</m:t>
          </m:r>
        </m:oMath>
      </m:oMathPara>
    </w:p>
    <w:p w14:paraId="617C1F2C" w14:textId="4F61FA94" w:rsidR="00CF19B8" w:rsidRDefault="00BD4501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CD6D0AF" wp14:editId="4CE1DDF0">
            <wp:extent cx="2476500" cy="1842783"/>
            <wp:effectExtent l="0" t="0" r="0" b="5080"/>
            <wp:docPr id="18" name="Picture 18" descr="Diagram, engineering drawing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, engineering drawing, line char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746" cy="184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37E0" w14:textId="1F165815" w:rsidR="00CF19B8" w:rsidRDefault="00CF19B8" w:rsidP="00CF19B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velocity for joint 6:</w:t>
      </w:r>
    </w:p>
    <w:p w14:paraId="373DDAEC" w14:textId="3C0D07AE" w:rsidR="00CF19B8" w:rsidRDefault="00BD4501" w:rsidP="00BD450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EC7427" wp14:editId="63810DE7">
            <wp:extent cx="4648849" cy="1914792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D9C0" w14:textId="399A0713" w:rsidR="00CF19B8" w:rsidRDefault="00CF19B8" w:rsidP="00CF19B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task requires joint 6 to rotate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0.5 rad=∆q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. Check if we can assign a triangular velocity profile or a trapezoidal velocity profile:</w:t>
      </w:r>
    </w:p>
    <w:p w14:paraId="245FE78F" w14:textId="77777777" w:rsidR="00CF19B8" w:rsidRPr="00A17A2B" w:rsidRDefault="00C136AF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∙∆q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0E430FA6" w14:textId="75DB7F6B" w:rsidR="00CF19B8" w:rsidRPr="00A17A2B" w:rsidRDefault="00C136AF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10∙0.5</m:t>
              </m:r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≤2.1</m:t>
          </m:r>
        </m:oMath>
      </m:oMathPara>
    </w:p>
    <w:p w14:paraId="650E2EAE" w14:textId="292DEAFF" w:rsidR="00CF19B8" w:rsidRPr="002578ED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2.236≰2.1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we must use a trapezoidal velocity profile</w:t>
      </w:r>
    </w:p>
    <w:p w14:paraId="6DFC2CC7" w14:textId="77777777" w:rsidR="00CF19B8" w:rsidRDefault="00CF19B8" w:rsidP="00CF19B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For a trapezoidal velocity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profile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we can find the total time,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T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for the joint to complete the rotation by using the equation:</w:t>
      </w:r>
    </w:p>
    <w:p w14:paraId="7E4EBF6E" w14:textId="676CC8A8" w:rsidR="00CF19B8" w:rsidRPr="00A17A2B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2.1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10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0.5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2.1</m:t>
              </m:r>
            </m:den>
          </m:f>
        </m:oMath>
      </m:oMathPara>
    </w:p>
    <w:p w14:paraId="2836E3EF" w14:textId="68FF497B" w:rsidR="002578ED" w:rsidRPr="00BD4501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T=0.4481 sec</m:t>
          </m:r>
        </m:oMath>
      </m:oMathPara>
    </w:p>
    <w:p w14:paraId="24B2E979" w14:textId="4986224D" w:rsidR="00BD4501" w:rsidRPr="006A636C" w:rsidRDefault="00BD4501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9DECB00" wp14:editId="159B88B6">
            <wp:extent cx="2524125" cy="1835023"/>
            <wp:effectExtent l="0" t="0" r="0" b="0"/>
            <wp:docPr id="20" name="Picture 20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engineering drawing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374" cy="183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5648" w14:textId="77777777" w:rsidR="00CF19B8" w:rsidRDefault="00CF19B8" w:rsidP="00CF19B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We can double check that the velocity profile is correct by breaking the trapezoid into three sections and using the formula:</w:t>
      </w:r>
    </w:p>
    <w:p w14:paraId="56D4AED1" w14:textId="77777777" w:rsidR="00CF19B8" w:rsidRPr="0060579B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∆q=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t+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a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</m:oMath>
      </m:oMathPara>
    </w:p>
    <w:p w14:paraId="38437DA4" w14:textId="1C368D1B" w:rsidR="00CF19B8" w:rsidRPr="0060579B" w:rsidRDefault="00C136AF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=0∙0.21+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∙10∙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0.21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=0.2205 rad</m:t>
          </m:r>
        </m:oMath>
      </m:oMathPara>
    </w:p>
    <w:p w14:paraId="1037BDC5" w14:textId="7160735C" w:rsidR="00CF19B8" w:rsidRPr="0060579B" w:rsidRDefault="00C136AF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=2.1∙0.0281+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∙0∙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0.0281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=0.05901 rad</m:t>
          </m:r>
        </m:oMath>
      </m:oMathPara>
    </w:p>
    <w:p w14:paraId="4577E317" w14:textId="7F415570" w:rsidR="00CF19B8" w:rsidRPr="0060579B" w:rsidRDefault="00C136AF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=0∙0.21+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∙10∙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0.21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=0.2205 rad</m:t>
          </m:r>
        </m:oMath>
      </m:oMathPara>
    </w:p>
    <w:p w14:paraId="234FCFDC" w14:textId="78E06F26" w:rsidR="00CF19B8" w:rsidRPr="0060579B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2.5=∆q=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∆q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=0.2205+0.05901+0.2205</m:t>
          </m:r>
        </m:oMath>
      </m:oMathPara>
    </w:p>
    <w:p w14:paraId="47E5F0FB" w14:textId="2320FDBF" w:rsidR="00CF19B8" w:rsidRDefault="00CF19B8" w:rsidP="00CF19B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0.5=0.5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>, passes check</w:t>
      </w:r>
    </w:p>
    <w:p w14:paraId="43B34FF1" w14:textId="2AD6D79A" w:rsidR="00315C4E" w:rsidRDefault="00315C4E" w:rsidP="00315C4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Joints 1,2,4 and 5 have a triangular velocity profile while joints 3 and 6 need a trapezoidal velocity profile.</w:t>
      </w:r>
    </w:p>
    <w:p w14:paraId="7329D3B5" w14:textId="13F3006C" w:rsidR="00646AC6" w:rsidRDefault="009459C5" w:rsidP="009459C5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bCs/>
          <w:sz w:val="28"/>
          <w:szCs w:val="28"/>
        </w:rPr>
        <w:tab/>
        <w:t>MATLAB:</w:t>
      </w:r>
    </w:p>
    <w:p w14:paraId="7BB5724F" w14:textId="0E974910" w:rsidR="00805DBA" w:rsidRDefault="00D24786" w:rsidP="00D247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MATLAB code I imported the Puma 560 robot because it is a 6 degree of freedom robot where we can test out the velocity profiles above.</w:t>
      </w:r>
    </w:p>
    <w:p w14:paraId="5CDAB1D8" w14:textId="456583FB" w:rsidR="00D24786" w:rsidRDefault="00BA108C" w:rsidP="00D247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B34C67" wp14:editId="3EB1C87F">
            <wp:extent cx="5077534" cy="2772162"/>
            <wp:effectExtent l="0" t="0" r="889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17D6" w14:textId="37EAF5CC" w:rsidR="00BA108C" w:rsidRDefault="00315C4E" w:rsidP="00D247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D8B202" wp14:editId="635AF528">
            <wp:extent cx="3417937" cy="3333750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477" cy="33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8F50" w14:textId="77777777" w:rsidR="0048793A" w:rsidRDefault="0048793A" w:rsidP="00D247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E46827" w14:textId="4EF2DEF6" w:rsidR="00315C4E" w:rsidRDefault="00315C4E" w:rsidP="00D247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an animation of the Puma robot completing all 6 joint rotations.</w:t>
      </w:r>
    </w:p>
    <w:p w14:paraId="695B50CE" w14:textId="77777777" w:rsidR="0048793A" w:rsidRDefault="00315C4E" w:rsidP="00315C4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654FE92" w14:textId="77777777" w:rsidR="0048793A" w:rsidRDefault="0048793A" w:rsidP="00315C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9BAC96" w14:textId="77777777" w:rsidR="0048793A" w:rsidRDefault="0048793A" w:rsidP="00315C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CDD0D8" w14:textId="77777777" w:rsidR="0048793A" w:rsidRDefault="0048793A" w:rsidP="00315C4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4EED54" w14:textId="5038D846" w:rsidR="00315C4E" w:rsidRDefault="00315C4E" w:rsidP="0048793A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Position, Velocity, and Acceleration Profiles:</w:t>
      </w:r>
    </w:p>
    <w:p w14:paraId="54510A90" w14:textId="1C776DFE" w:rsidR="00315C4E" w:rsidRDefault="00315C4E" w:rsidP="00315C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7541D2" wp14:editId="452B0138">
            <wp:extent cx="4435313" cy="3638550"/>
            <wp:effectExtent l="0" t="0" r="3810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062" cy="36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BA0" w14:textId="6F54B08E" w:rsidR="00315C4E" w:rsidRDefault="00315C4E" w:rsidP="00315C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CBD4AE" wp14:editId="7662C499">
            <wp:extent cx="4905375" cy="3990975"/>
            <wp:effectExtent l="0" t="0" r="9525" b="9525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082" cy="40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2A87" w14:textId="4CB195A3" w:rsidR="00315C4E" w:rsidRDefault="00315C4E" w:rsidP="00315C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284573" wp14:editId="6DB17A66">
            <wp:extent cx="4763165" cy="3953427"/>
            <wp:effectExtent l="0" t="0" r="0" b="9525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6E59" w14:textId="6D2C9BD2" w:rsidR="00315C4E" w:rsidRDefault="00315C4E" w:rsidP="00315C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1FEECB" wp14:editId="00022406">
            <wp:extent cx="4744112" cy="3962953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B67B" w14:textId="30AC5BAE" w:rsidR="00315C4E" w:rsidRDefault="00315C4E" w:rsidP="00315C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F0DCD4" wp14:editId="07B472FF">
            <wp:extent cx="4791744" cy="3877216"/>
            <wp:effectExtent l="0" t="0" r="8890" b="9525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125" w14:textId="4F3F9EAD" w:rsidR="00315C4E" w:rsidRPr="00315C4E" w:rsidRDefault="00315C4E" w:rsidP="00315C4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B74004" wp14:editId="307101CE">
            <wp:extent cx="4925112" cy="3953427"/>
            <wp:effectExtent l="0" t="0" r="0" b="9525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5C4E" w:rsidRPr="00315C4E">
      <w:headerReference w:type="default" r:id="rId41"/>
      <w:footerReference w:type="default" r:id="rId4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A4D54C" w14:textId="77777777" w:rsidR="00991F0E" w:rsidRDefault="00991F0E" w:rsidP="00C8322C">
      <w:pPr>
        <w:spacing w:after="0" w:line="240" w:lineRule="auto"/>
      </w:pPr>
      <w:r>
        <w:separator/>
      </w:r>
    </w:p>
  </w:endnote>
  <w:endnote w:type="continuationSeparator" w:id="0">
    <w:p w14:paraId="4B15A2AC" w14:textId="77777777" w:rsidR="00991F0E" w:rsidRDefault="00991F0E" w:rsidP="00C83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D721A1" w14:textId="77777777" w:rsidR="00991F0E" w:rsidRDefault="00991F0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F31E412" w14:textId="77777777" w:rsidR="00991F0E" w:rsidRDefault="00991F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FD4374" w14:textId="77777777" w:rsidR="00991F0E" w:rsidRDefault="00991F0E" w:rsidP="00C8322C">
      <w:pPr>
        <w:spacing w:after="0" w:line="240" w:lineRule="auto"/>
      </w:pPr>
      <w:r>
        <w:separator/>
      </w:r>
    </w:p>
  </w:footnote>
  <w:footnote w:type="continuationSeparator" w:id="0">
    <w:p w14:paraId="64A7FF6C" w14:textId="77777777" w:rsidR="00991F0E" w:rsidRDefault="00991F0E" w:rsidP="00C832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F5FC3E" w14:textId="31C5454D" w:rsidR="00991F0E" w:rsidRDefault="00991F0E">
    <w:pPr>
      <w:pStyle w:val="Header"/>
    </w:pPr>
    <w:r>
      <w:t xml:space="preserve">Jared </w:t>
    </w:r>
    <w:proofErr w:type="spellStart"/>
    <w:r>
      <w:t>Hermans</w:t>
    </w:r>
    <w:proofErr w:type="spellEnd"/>
    <w:r>
      <w:ptab w:relativeTo="margin" w:alignment="center" w:leader="none"/>
    </w:r>
    <w:r>
      <w:t>September 26, 2020</w:t>
    </w:r>
    <w:r>
      <w:ptab w:relativeTo="margin" w:alignment="right" w:leader="none"/>
    </w:r>
    <w:r>
      <w:t>EEL 5661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727D46"/>
    <w:multiLevelType w:val="hybridMultilevel"/>
    <w:tmpl w:val="091271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63EC8"/>
    <w:multiLevelType w:val="hybridMultilevel"/>
    <w:tmpl w:val="93DE4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72954"/>
    <w:multiLevelType w:val="hybridMultilevel"/>
    <w:tmpl w:val="509AA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4B4FDF"/>
    <w:multiLevelType w:val="hybridMultilevel"/>
    <w:tmpl w:val="C6567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2649D4"/>
    <w:multiLevelType w:val="hybridMultilevel"/>
    <w:tmpl w:val="2A9AC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322C"/>
    <w:rsid w:val="000007A9"/>
    <w:rsid w:val="00021011"/>
    <w:rsid w:val="00024516"/>
    <w:rsid w:val="000523B3"/>
    <w:rsid w:val="000C0551"/>
    <w:rsid w:val="000C53DE"/>
    <w:rsid w:val="000E3B80"/>
    <w:rsid w:val="001424F6"/>
    <w:rsid w:val="00181C6E"/>
    <w:rsid w:val="0019006E"/>
    <w:rsid w:val="001B516B"/>
    <w:rsid w:val="001C6B68"/>
    <w:rsid w:val="00224E97"/>
    <w:rsid w:val="002508C7"/>
    <w:rsid w:val="00255A34"/>
    <w:rsid w:val="002578ED"/>
    <w:rsid w:val="00265775"/>
    <w:rsid w:val="002B51B2"/>
    <w:rsid w:val="002C0161"/>
    <w:rsid w:val="0031408D"/>
    <w:rsid w:val="00315C4E"/>
    <w:rsid w:val="00395FAC"/>
    <w:rsid w:val="0041340E"/>
    <w:rsid w:val="0048793A"/>
    <w:rsid w:val="004951FE"/>
    <w:rsid w:val="004A2C16"/>
    <w:rsid w:val="00516B41"/>
    <w:rsid w:val="005B0DD4"/>
    <w:rsid w:val="0060579B"/>
    <w:rsid w:val="0063006B"/>
    <w:rsid w:val="00646AC6"/>
    <w:rsid w:val="006A636C"/>
    <w:rsid w:val="006A6B6B"/>
    <w:rsid w:val="006C5B25"/>
    <w:rsid w:val="006D767D"/>
    <w:rsid w:val="00700452"/>
    <w:rsid w:val="00717496"/>
    <w:rsid w:val="007520FE"/>
    <w:rsid w:val="00753DC7"/>
    <w:rsid w:val="007860E1"/>
    <w:rsid w:val="007A6B8D"/>
    <w:rsid w:val="007B7BB3"/>
    <w:rsid w:val="007D7359"/>
    <w:rsid w:val="007E505A"/>
    <w:rsid w:val="007F1997"/>
    <w:rsid w:val="00800EB6"/>
    <w:rsid w:val="00805DBA"/>
    <w:rsid w:val="0086570E"/>
    <w:rsid w:val="00890113"/>
    <w:rsid w:val="008E3BD2"/>
    <w:rsid w:val="008F7ED9"/>
    <w:rsid w:val="0090628A"/>
    <w:rsid w:val="009459C5"/>
    <w:rsid w:val="00977E88"/>
    <w:rsid w:val="00991F0E"/>
    <w:rsid w:val="009E6490"/>
    <w:rsid w:val="009E6642"/>
    <w:rsid w:val="00A07F1B"/>
    <w:rsid w:val="00A17A2B"/>
    <w:rsid w:val="00A70602"/>
    <w:rsid w:val="00A73544"/>
    <w:rsid w:val="00AB45A5"/>
    <w:rsid w:val="00AB5062"/>
    <w:rsid w:val="00B10269"/>
    <w:rsid w:val="00B15D96"/>
    <w:rsid w:val="00B17372"/>
    <w:rsid w:val="00B36B3C"/>
    <w:rsid w:val="00BA108C"/>
    <w:rsid w:val="00BA707C"/>
    <w:rsid w:val="00BD4501"/>
    <w:rsid w:val="00C12E33"/>
    <w:rsid w:val="00C136AF"/>
    <w:rsid w:val="00C13FE7"/>
    <w:rsid w:val="00C466B2"/>
    <w:rsid w:val="00C8322C"/>
    <w:rsid w:val="00C95C72"/>
    <w:rsid w:val="00CB4EDD"/>
    <w:rsid w:val="00CB66D0"/>
    <w:rsid w:val="00CC4838"/>
    <w:rsid w:val="00CF19B8"/>
    <w:rsid w:val="00D24786"/>
    <w:rsid w:val="00DF50B7"/>
    <w:rsid w:val="00E153D7"/>
    <w:rsid w:val="00E36ABD"/>
    <w:rsid w:val="00E438B8"/>
    <w:rsid w:val="00EB1A78"/>
    <w:rsid w:val="00EB6C81"/>
    <w:rsid w:val="00EE4AE0"/>
    <w:rsid w:val="00F23CA3"/>
    <w:rsid w:val="00F34052"/>
    <w:rsid w:val="00F44DCB"/>
    <w:rsid w:val="00FB0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D4AA5"/>
  <w15:chartTrackingRefBased/>
  <w15:docId w15:val="{0443D6F9-7B14-485E-9547-29A742576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32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32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322C"/>
  </w:style>
  <w:style w:type="paragraph" w:styleId="Footer">
    <w:name w:val="footer"/>
    <w:basedOn w:val="Normal"/>
    <w:link w:val="FooterChar"/>
    <w:uiPriority w:val="99"/>
    <w:unhideWhenUsed/>
    <w:rsid w:val="00C832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322C"/>
  </w:style>
  <w:style w:type="character" w:styleId="PlaceholderText">
    <w:name w:val="Placeholder Text"/>
    <w:basedOn w:val="DefaultParagraphFont"/>
    <w:uiPriority w:val="99"/>
    <w:semiHidden/>
    <w:rsid w:val="00C8322C"/>
    <w:rPr>
      <w:color w:val="808080"/>
    </w:rPr>
  </w:style>
  <w:style w:type="paragraph" w:styleId="ListParagraph">
    <w:name w:val="List Paragraph"/>
    <w:basedOn w:val="Normal"/>
    <w:uiPriority w:val="34"/>
    <w:qFormat/>
    <w:rsid w:val="00C8322C"/>
    <w:pPr>
      <w:ind w:left="720"/>
      <w:contextualSpacing/>
    </w:pPr>
  </w:style>
  <w:style w:type="table" w:styleId="TableGrid">
    <w:name w:val="Table Grid"/>
    <w:basedOn w:val="TableNormal"/>
    <w:uiPriority w:val="39"/>
    <w:rsid w:val="00C832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B4ED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gif"/><Relationship Id="rId34" Type="http://schemas.openxmlformats.org/officeDocument/2006/relationships/image" Target="media/image27.gif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DEDFCE-4406-4374-8FDF-013A712EC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</TotalTime>
  <Pages>27</Pages>
  <Words>3177</Words>
  <Characters>18111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S25712308@gmail.com</dc:creator>
  <cp:keywords/>
  <dc:description/>
  <cp:lastModifiedBy>S25712308@gmail.com</cp:lastModifiedBy>
  <cp:revision>9</cp:revision>
  <dcterms:created xsi:type="dcterms:W3CDTF">2020-10-16T15:07:00Z</dcterms:created>
  <dcterms:modified xsi:type="dcterms:W3CDTF">2020-10-17T13:27:00Z</dcterms:modified>
</cp:coreProperties>
</file>